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4A1D" w14:textId="7EDB308B" w:rsidR="00AB0F69" w:rsidRDefault="00AB0F69"/>
    <w:p w14:paraId="39E247EC" w14:textId="77777777" w:rsidR="00AB0F69" w:rsidRDefault="00AB0F69"/>
    <w:tbl>
      <w:tblPr>
        <w:tblpPr w:leftFromText="141" w:rightFromText="141" w:vertAnchor="text" w:horzAnchor="margin" w:tblpY="15"/>
        <w:tblW w:w="69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0"/>
        <w:gridCol w:w="3906"/>
      </w:tblGrid>
      <w:tr w:rsidR="00357837" w14:paraId="2EAFDD80" w14:textId="77777777" w:rsidTr="001C70AD">
        <w:trPr>
          <w:cantSplit/>
          <w:trHeight w:val="285"/>
        </w:trPr>
        <w:tc>
          <w:tcPr>
            <w:tcW w:w="3040" w:type="dxa"/>
            <w:tcBorders>
              <w:left w:val="nil"/>
            </w:tcBorders>
          </w:tcPr>
          <w:p w14:paraId="50E51F45" w14:textId="77777777" w:rsidR="001C70AD" w:rsidRPr="001C70AD" w:rsidRDefault="00F750EF" w:rsidP="001C70AD">
            <w:pPr>
              <w:rPr>
                <w:rFonts w:ascii="Calibri" w:hAnsi="Calibri" w:cs="Calibri"/>
                <w:color w:val="2B3C90"/>
                <w:u w:val="single"/>
              </w:rPr>
            </w:pPr>
            <w:r w:rsidRPr="001C70AD">
              <w:rPr>
                <w:rFonts w:ascii="Calibri" w:hAnsi="Calibri" w:cs="Calibri"/>
                <w:color w:val="2B3C90"/>
                <w:u w:val="single"/>
              </w:rPr>
              <w:t>Absender:</w:t>
            </w:r>
          </w:p>
        </w:tc>
        <w:tc>
          <w:tcPr>
            <w:tcW w:w="3906" w:type="dxa"/>
            <w:vAlign w:val="bottom"/>
          </w:tcPr>
          <w:p w14:paraId="00ED67B3" w14:textId="77777777" w:rsidR="001C70AD" w:rsidRPr="00FD226D" w:rsidRDefault="001C70AD" w:rsidP="001C70AD">
            <w:pPr>
              <w:pStyle w:val="berschrift2"/>
              <w:jc w:val="right"/>
              <w:rPr>
                <w:rFonts w:ascii="Calibri" w:hAnsi="Calibri" w:cs="Calibri"/>
                <w:b w:val="0"/>
                <w:color w:val="2B3C90"/>
                <w:sz w:val="20"/>
              </w:rPr>
            </w:pPr>
          </w:p>
        </w:tc>
      </w:tr>
      <w:tr w:rsidR="00357837" w14:paraId="5EBE5121" w14:textId="77777777" w:rsidTr="001C70AD">
        <w:trPr>
          <w:cantSplit/>
          <w:trHeight w:val="80"/>
        </w:trPr>
        <w:tc>
          <w:tcPr>
            <w:tcW w:w="3040" w:type="dxa"/>
            <w:tcBorders>
              <w:left w:val="nil"/>
            </w:tcBorders>
            <w:vAlign w:val="center"/>
          </w:tcPr>
          <w:p w14:paraId="2BD13611" w14:textId="77777777" w:rsidR="001C70AD" w:rsidRPr="00FD226D" w:rsidRDefault="00F750EF" w:rsidP="001C70AD">
            <w:pPr>
              <w:rPr>
                <w:rFonts w:ascii="Calibri" w:hAnsi="Calibri" w:cs="Calibri"/>
                <w:color w:val="2B3C90"/>
              </w:rPr>
            </w:pPr>
            <w:r w:rsidRPr="00FD226D">
              <w:rPr>
                <w:rFonts w:ascii="Calibri" w:hAnsi="Calibri" w:cs="Calibri"/>
                <w:color w:val="2B3C90"/>
              </w:rPr>
              <w:t>Vor- und Zuname:</w:t>
            </w:r>
          </w:p>
        </w:tc>
        <w:tc>
          <w:tcPr>
            <w:tcW w:w="3906" w:type="dxa"/>
            <w:tcBorders>
              <w:bottom w:val="single" w:sz="4" w:space="0" w:color="808080"/>
            </w:tcBorders>
            <w:vAlign w:val="center"/>
          </w:tcPr>
          <w:p w14:paraId="141402DB" w14:textId="77777777" w:rsidR="001C70AD" w:rsidRPr="00FD226D" w:rsidRDefault="001C70AD" w:rsidP="001C70AD">
            <w:pPr>
              <w:rPr>
                <w:rFonts w:ascii="Calibri" w:hAnsi="Calibri" w:cs="Calibri"/>
                <w:color w:val="2B3C90"/>
              </w:rPr>
            </w:pPr>
          </w:p>
        </w:tc>
      </w:tr>
      <w:tr w:rsidR="00357837" w14:paraId="0E0AB7D0" w14:textId="77777777" w:rsidTr="001C70AD">
        <w:trPr>
          <w:cantSplit/>
          <w:trHeight w:val="285"/>
        </w:trPr>
        <w:tc>
          <w:tcPr>
            <w:tcW w:w="3040" w:type="dxa"/>
            <w:tcBorders>
              <w:left w:val="nil"/>
            </w:tcBorders>
            <w:vAlign w:val="center"/>
          </w:tcPr>
          <w:p w14:paraId="463B3EB6" w14:textId="77777777" w:rsidR="001C70AD" w:rsidRPr="00FD226D" w:rsidRDefault="00F750EF" w:rsidP="001C70AD">
            <w:pPr>
              <w:rPr>
                <w:rFonts w:ascii="Calibri" w:hAnsi="Calibri" w:cs="Calibri"/>
                <w:color w:val="2B3C90"/>
              </w:rPr>
            </w:pPr>
            <w:r w:rsidRPr="00FD226D">
              <w:rPr>
                <w:rFonts w:ascii="Calibri" w:hAnsi="Calibri" w:cs="Calibri"/>
                <w:color w:val="2B3C90"/>
              </w:rPr>
              <w:t>Berufsbezeichnung:</w:t>
            </w:r>
          </w:p>
        </w:tc>
        <w:tc>
          <w:tcPr>
            <w:tcW w:w="390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9E1947F" w14:textId="77777777" w:rsidR="001C70AD" w:rsidRPr="00FD226D" w:rsidRDefault="00F750EF" w:rsidP="001C70AD">
            <w:pPr>
              <w:rPr>
                <w:rFonts w:ascii="Calibri" w:hAnsi="Calibri" w:cs="Calibri"/>
                <w:color w:val="2B3C90"/>
              </w:rPr>
            </w:pPr>
            <w:r w:rsidRPr="00FD226D">
              <w:rPr>
                <w:rFonts w:ascii="Calibri" w:hAnsi="Calibri" w:cs="Calibri"/>
                <w:color w:val="2B3C9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226D">
              <w:rPr>
                <w:rFonts w:ascii="Calibri" w:hAnsi="Calibri" w:cs="Calibri"/>
                <w:color w:val="2B3C90"/>
              </w:rPr>
              <w:instrText xml:space="preserve"> FORMTEXT </w:instrText>
            </w:r>
            <w:r w:rsidRPr="00FD226D">
              <w:rPr>
                <w:rFonts w:ascii="Calibri" w:hAnsi="Calibri" w:cs="Calibri"/>
                <w:color w:val="2B3C90"/>
              </w:rPr>
            </w:r>
            <w:r w:rsidRPr="00FD226D">
              <w:rPr>
                <w:rFonts w:ascii="Calibri" w:hAnsi="Calibri" w:cs="Calibri"/>
                <w:color w:val="2B3C90"/>
              </w:rPr>
              <w:fldChar w:fldCharType="separate"/>
            </w:r>
            <w:r w:rsidRPr="00FD226D">
              <w:rPr>
                <w:rFonts w:ascii="Calibri" w:hAnsi="Calibri" w:cs="Calibri"/>
                <w:color w:val="2B3C90"/>
              </w:rPr>
              <w:t> </w:t>
            </w:r>
            <w:r w:rsidRPr="00FD226D">
              <w:rPr>
                <w:rFonts w:ascii="Calibri" w:hAnsi="Calibri" w:cs="Calibri"/>
                <w:color w:val="2B3C90"/>
              </w:rPr>
              <w:t> </w:t>
            </w:r>
            <w:r w:rsidRPr="00FD226D">
              <w:rPr>
                <w:rFonts w:ascii="Calibri" w:hAnsi="Calibri" w:cs="Calibri"/>
                <w:color w:val="2B3C90"/>
              </w:rPr>
              <w:t> </w:t>
            </w:r>
            <w:r w:rsidRPr="00FD226D">
              <w:rPr>
                <w:rFonts w:ascii="Calibri" w:hAnsi="Calibri" w:cs="Calibri"/>
                <w:color w:val="2B3C90"/>
              </w:rPr>
              <w:t> </w:t>
            </w:r>
            <w:r w:rsidRPr="00FD226D">
              <w:rPr>
                <w:rFonts w:ascii="Calibri" w:hAnsi="Calibri" w:cs="Calibri"/>
                <w:color w:val="2B3C90"/>
              </w:rPr>
              <w:t> </w:t>
            </w:r>
            <w:r w:rsidRPr="00FD226D">
              <w:rPr>
                <w:rFonts w:ascii="Calibri" w:hAnsi="Calibri" w:cs="Calibri"/>
                <w:color w:val="2B3C90"/>
              </w:rPr>
              <w:fldChar w:fldCharType="end"/>
            </w:r>
          </w:p>
        </w:tc>
      </w:tr>
      <w:tr w:rsidR="00357837" w14:paraId="040E59BF" w14:textId="77777777" w:rsidTr="001C70AD">
        <w:trPr>
          <w:cantSplit/>
          <w:trHeight w:val="285"/>
        </w:trPr>
        <w:tc>
          <w:tcPr>
            <w:tcW w:w="3040" w:type="dxa"/>
            <w:vMerge w:val="restart"/>
            <w:tcBorders>
              <w:left w:val="nil"/>
            </w:tcBorders>
            <w:vAlign w:val="center"/>
          </w:tcPr>
          <w:p w14:paraId="4C3A5AB6" w14:textId="77777777" w:rsidR="001C70AD" w:rsidRPr="00FD226D" w:rsidRDefault="00F750EF" w:rsidP="001C70AD">
            <w:pPr>
              <w:rPr>
                <w:rFonts w:ascii="Calibri" w:hAnsi="Calibri" w:cs="Calibri"/>
                <w:color w:val="2B3C90"/>
              </w:rPr>
            </w:pPr>
            <w:r w:rsidRPr="00FD226D">
              <w:rPr>
                <w:rFonts w:ascii="Calibri" w:hAnsi="Calibri" w:cs="Calibri"/>
                <w:color w:val="2B3C90"/>
              </w:rPr>
              <w:t>Institution / Klinik:</w:t>
            </w:r>
          </w:p>
        </w:tc>
        <w:tc>
          <w:tcPr>
            <w:tcW w:w="390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5B6E223" w14:textId="77777777" w:rsidR="001C70AD" w:rsidRPr="00FD226D" w:rsidRDefault="00F750EF" w:rsidP="001C70AD">
            <w:pPr>
              <w:rPr>
                <w:rFonts w:ascii="Calibri" w:hAnsi="Calibri" w:cs="Calibri"/>
                <w:color w:val="2B3C90"/>
              </w:rPr>
            </w:pPr>
            <w:r w:rsidRPr="00FD226D">
              <w:rPr>
                <w:rFonts w:ascii="Calibri" w:hAnsi="Calibri" w:cs="Calibri"/>
                <w:color w:val="2B3C9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226D">
              <w:rPr>
                <w:rFonts w:ascii="Calibri" w:hAnsi="Calibri" w:cs="Calibri"/>
                <w:color w:val="2B3C90"/>
              </w:rPr>
              <w:instrText xml:space="preserve"> FORMTEXT </w:instrText>
            </w:r>
            <w:r w:rsidRPr="00FD226D">
              <w:rPr>
                <w:rFonts w:ascii="Calibri" w:hAnsi="Calibri" w:cs="Calibri"/>
                <w:color w:val="2B3C90"/>
              </w:rPr>
            </w:r>
            <w:r w:rsidRPr="00FD226D">
              <w:rPr>
                <w:rFonts w:ascii="Calibri" w:hAnsi="Calibri" w:cs="Calibri"/>
                <w:color w:val="2B3C90"/>
              </w:rPr>
              <w:fldChar w:fldCharType="separate"/>
            </w:r>
            <w:r w:rsidRPr="00FD226D">
              <w:rPr>
                <w:rFonts w:ascii="Calibri" w:hAnsi="Calibri" w:cs="Calibri"/>
                <w:color w:val="2B3C90"/>
              </w:rPr>
              <w:t> </w:t>
            </w:r>
            <w:r w:rsidRPr="00FD226D">
              <w:rPr>
                <w:rFonts w:ascii="Calibri" w:hAnsi="Calibri" w:cs="Calibri"/>
                <w:color w:val="2B3C90"/>
              </w:rPr>
              <w:t> </w:t>
            </w:r>
            <w:r w:rsidRPr="00FD226D">
              <w:rPr>
                <w:rFonts w:ascii="Calibri" w:hAnsi="Calibri" w:cs="Calibri"/>
                <w:color w:val="2B3C90"/>
              </w:rPr>
              <w:t> </w:t>
            </w:r>
            <w:r w:rsidRPr="00FD226D">
              <w:rPr>
                <w:rFonts w:ascii="Calibri" w:hAnsi="Calibri" w:cs="Calibri"/>
                <w:color w:val="2B3C90"/>
              </w:rPr>
              <w:t> </w:t>
            </w:r>
            <w:r w:rsidRPr="00FD226D">
              <w:rPr>
                <w:rFonts w:ascii="Calibri" w:hAnsi="Calibri" w:cs="Calibri"/>
                <w:color w:val="2B3C90"/>
              </w:rPr>
              <w:t> </w:t>
            </w:r>
            <w:r w:rsidRPr="00FD226D">
              <w:rPr>
                <w:rFonts w:ascii="Calibri" w:hAnsi="Calibri" w:cs="Calibri"/>
                <w:color w:val="2B3C90"/>
              </w:rPr>
              <w:fldChar w:fldCharType="end"/>
            </w:r>
          </w:p>
        </w:tc>
      </w:tr>
      <w:tr w:rsidR="00357837" w14:paraId="6E71D633" w14:textId="77777777" w:rsidTr="001C70AD">
        <w:trPr>
          <w:cantSplit/>
          <w:trHeight w:val="285"/>
        </w:trPr>
        <w:tc>
          <w:tcPr>
            <w:tcW w:w="3040" w:type="dxa"/>
            <w:vMerge/>
            <w:tcBorders>
              <w:left w:val="nil"/>
            </w:tcBorders>
            <w:vAlign w:val="center"/>
          </w:tcPr>
          <w:p w14:paraId="35959FC5" w14:textId="77777777" w:rsidR="001C70AD" w:rsidRPr="00FD226D" w:rsidRDefault="001C70AD" w:rsidP="001C70AD">
            <w:pPr>
              <w:rPr>
                <w:rFonts w:ascii="Calibri" w:hAnsi="Calibri" w:cs="Calibri"/>
                <w:color w:val="2B3C90"/>
              </w:rPr>
            </w:pPr>
          </w:p>
        </w:tc>
        <w:tc>
          <w:tcPr>
            <w:tcW w:w="390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81F28ED" w14:textId="77777777" w:rsidR="001C70AD" w:rsidRPr="00FD226D" w:rsidRDefault="00F750EF" w:rsidP="001C70AD">
            <w:pPr>
              <w:rPr>
                <w:rFonts w:ascii="Calibri" w:hAnsi="Calibri" w:cs="Calibri"/>
                <w:color w:val="2B3C90"/>
              </w:rPr>
            </w:pPr>
            <w:r w:rsidRPr="00FD226D">
              <w:rPr>
                <w:rFonts w:ascii="Calibri" w:hAnsi="Calibri" w:cs="Calibri"/>
                <w:color w:val="2B3C9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0" w:name="Text38"/>
            <w:r w:rsidRPr="00FD226D">
              <w:rPr>
                <w:rFonts w:ascii="Calibri" w:hAnsi="Calibri" w:cs="Calibri"/>
                <w:color w:val="2B3C90"/>
              </w:rPr>
              <w:instrText xml:space="preserve"> FORMTEXT </w:instrText>
            </w:r>
            <w:r w:rsidRPr="00FD226D">
              <w:rPr>
                <w:rFonts w:ascii="Calibri" w:hAnsi="Calibri" w:cs="Calibri"/>
                <w:color w:val="2B3C90"/>
              </w:rPr>
            </w:r>
            <w:r w:rsidRPr="00FD226D">
              <w:rPr>
                <w:rFonts w:ascii="Calibri" w:hAnsi="Calibri" w:cs="Calibri"/>
                <w:color w:val="2B3C90"/>
              </w:rPr>
              <w:fldChar w:fldCharType="separate"/>
            </w:r>
            <w:r w:rsidRPr="00FD226D">
              <w:rPr>
                <w:rFonts w:ascii="Calibri" w:hAnsi="Calibri" w:cs="Calibri"/>
                <w:color w:val="2B3C90"/>
              </w:rPr>
              <w:t> </w:t>
            </w:r>
            <w:r w:rsidRPr="00FD226D">
              <w:rPr>
                <w:rFonts w:ascii="Calibri" w:hAnsi="Calibri" w:cs="Calibri"/>
                <w:color w:val="2B3C90"/>
              </w:rPr>
              <w:t> </w:t>
            </w:r>
            <w:r w:rsidRPr="00FD226D">
              <w:rPr>
                <w:rFonts w:ascii="Calibri" w:hAnsi="Calibri" w:cs="Calibri"/>
                <w:color w:val="2B3C90"/>
              </w:rPr>
              <w:t> </w:t>
            </w:r>
            <w:r w:rsidRPr="00FD226D">
              <w:rPr>
                <w:rFonts w:ascii="Calibri" w:hAnsi="Calibri" w:cs="Calibri"/>
                <w:color w:val="2B3C90"/>
              </w:rPr>
              <w:t> </w:t>
            </w:r>
            <w:r w:rsidRPr="00FD226D">
              <w:rPr>
                <w:rFonts w:ascii="Calibri" w:hAnsi="Calibri" w:cs="Calibri"/>
                <w:color w:val="2B3C90"/>
              </w:rPr>
              <w:t> </w:t>
            </w:r>
            <w:r w:rsidRPr="00FD226D">
              <w:rPr>
                <w:rFonts w:ascii="Calibri" w:hAnsi="Calibri" w:cs="Calibri"/>
                <w:color w:val="2B3C90"/>
              </w:rPr>
              <w:fldChar w:fldCharType="end"/>
            </w:r>
            <w:bookmarkEnd w:id="0"/>
          </w:p>
        </w:tc>
      </w:tr>
    </w:tbl>
    <w:p w14:paraId="6C516945" w14:textId="0E281A15" w:rsidR="00D51488" w:rsidRDefault="00D51488"/>
    <w:p w14:paraId="337D55BF" w14:textId="77777777" w:rsidR="00AB0F69" w:rsidRDefault="00AB0F69"/>
    <w:p w14:paraId="0A406EB6" w14:textId="77777777" w:rsidR="00D51488" w:rsidRDefault="00D51488"/>
    <w:p w14:paraId="64E3EC4B" w14:textId="77777777" w:rsidR="00AE7B30" w:rsidRPr="00FD226D" w:rsidRDefault="00AE7B30" w:rsidP="00AE7B30">
      <w:pPr>
        <w:rPr>
          <w:rFonts w:ascii="Calibri" w:hAnsi="Calibri" w:cs="Calibri"/>
          <w:color w:val="2B3C90"/>
        </w:rPr>
      </w:pPr>
    </w:p>
    <w:p w14:paraId="16ECF195" w14:textId="77777777" w:rsidR="00AE7B30" w:rsidRPr="00FD226D" w:rsidRDefault="00AE7B30" w:rsidP="00AE7B30">
      <w:pPr>
        <w:rPr>
          <w:rFonts w:ascii="Calibri" w:hAnsi="Calibri" w:cs="Calibri"/>
          <w:color w:val="2B3C90"/>
        </w:rPr>
      </w:pPr>
    </w:p>
    <w:p w14:paraId="1AFCB008" w14:textId="77777777" w:rsidR="00AE7B30" w:rsidRDefault="00AE7B30" w:rsidP="00AE7B30">
      <w:pPr>
        <w:rPr>
          <w:rFonts w:ascii="Calibri" w:hAnsi="Calibri" w:cs="Calibri"/>
          <w:color w:val="2B3C90"/>
        </w:rPr>
      </w:pPr>
    </w:p>
    <w:p w14:paraId="6AF9E0A5" w14:textId="77777777" w:rsidR="001C70AD" w:rsidRPr="00FD226D" w:rsidRDefault="001C70AD" w:rsidP="00AE7B30">
      <w:pPr>
        <w:rPr>
          <w:rFonts w:ascii="Calibri" w:hAnsi="Calibri" w:cs="Calibri"/>
          <w:color w:val="2B3C90"/>
        </w:rPr>
      </w:pPr>
    </w:p>
    <w:p w14:paraId="0F2C0D8F" w14:textId="77777777" w:rsidR="00AE7B30" w:rsidRPr="00FD226D" w:rsidRDefault="00F750EF" w:rsidP="00AE7B30">
      <w:pPr>
        <w:rPr>
          <w:rFonts w:ascii="Calibri" w:hAnsi="Calibri" w:cs="Calibri"/>
          <w:color w:val="2B3C90"/>
        </w:rPr>
      </w:pPr>
      <w:r w:rsidRPr="00FD226D">
        <w:rPr>
          <w:rFonts w:ascii="Calibri" w:hAnsi="Calibri" w:cs="Calibri"/>
          <w:color w:val="2B3C90"/>
        </w:rPr>
        <w:t xml:space="preserve">      </w:t>
      </w:r>
    </w:p>
    <w:p w14:paraId="2810E4EB" w14:textId="77777777" w:rsidR="00E63F05" w:rsidRPr="00FD226D" w:rsidRDefault="00F750EF" w:rsidP="001D1C8E">
      <w:pPr>
        <w:rPr>
          <w:rFonts w:ascii="Calibri" w:hAnsi="Calibri" w:cs="Calibri"/>
          <w:color w:val="2B3C90"/>
        </w:rPr>
      </w:pPr>
      <w:r w:rsidRPr="00FD226D">
        <w:rPr>
          <w:rFonts w:ascii="Calibri" w:hAnsi="Calibri" w:cs="Calibri"/>
          <w:color w:val="2B3C90"/>
        </w:rPr>
        <w:t xml:space="preserve">91052 Erlangen                 </w:t>
      </w:r>
      <w:r w:rsidR="00AE7B30" w:rsidRPr="00FD226D">
        <w:rPr>
          <w:rFonts w:ascii="Calibri" w:hAnsi="Calibri" w:cs="Calibri"/>
          <w:color w:val="2B3C90"/>
        </w:rPr>
        <w:t xml:space="preserve">                E</w:t>
      </w:r>
      <w:r w:rsidR="00FD226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59474" wp14:editId="33DCEA0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273228" cy="285750"/>
                <wp:effectExtent l="0" t="0" r="13335" b="1905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228" cy="285750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CAB95" w14:textId="77777777" w:rsidR="00FD226D" w:rsidRPr="00FD226D" w:rsidRDefault="00F750EF" w:rsidP="00FD226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B3C90"/>
                              </w:rPr>
                            </w:pPr>
                            <w:r w:rsidRPr="00FD226D">
                              <w:rPr>
                                <w:rFonts w:ascii="Calibri" w:hAnsi="Calibri" w:cs="Calibri"/>
                                <w:b/>
                                <w:bCs/>
                                <w:color w:val="2B3C90"/>
                              </w:rPr>
                              <w:t xml:space="preserve">Dienstherrengenehmigung – </w:t>
                            </w:r>
                            <w:r w:rsidRPr="00FD226D">
                              <w:rPr>
                                <w:rFonts w:ascii="Calibri" w:hAnsi="Calibri" w:cs="Calibri"/>
                                <w:b/>
                                <w:bCs/>
                                <w:color w:val="2B3C90"/>
                              </w:rPr>
                              <w:t>Antikorruptionsschreiben (bitte ausfüllen)</w:t>
                            </w:r>
                          </w:p>
                          <w:p w14:paraId="65EF2E8C" w14:textId="77777777" w:rsidR="00FD226D" w:rsidRDefault="00FD226D" w:rsidP="00FD22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5" style="width:493.95pt;height:22.5pt;margin-top:0.7pt;margin-left:0;mso-height-percent:0;mso-height-relative:margin;mso-position-horizontal:left;mso-position-horizontal-relative:margin;mso-wrap-distance-bottom:0;mso-wrap-distance-left:9pt;mso-wrap-distance-right:9pt;mso-wrap-distance-top:0;mso-wrap-style:square;position:absolute;visibility:visible;v-text-anchor:top;z-index:251659264" fillcolor="#bdd6ee">
                <v:textbox>
                  <w:txbxContent>
                    <w:p w:rsidR="00FD226D" w:rsidRPr="00FD226D" w:rsidP="00FD226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B3C90"/>
                        </w:rPr>
                      </w:pPr>
                      <w:r w:rsidRPr="00FD226D">
                        <w:rPr>
                          <w:rFonts w:ascii="Calibri" w:hAnsi="Calibri" w:cs="Calibri"/>
                          <w:b/>
                          <w:bCs/>
                          <w:color w:val="2B3C90"/>
                        </w:rPr>
                        <w:t>Dienstherrengenehmigung – Antikorruptionsschreiben (bitte ausfüllen)</w:t>
                      </w:r>
                    </w:p>
                    <w:p w:rsidR="00FD226D" w:rsidP="00FD226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2AC72A" w14:textId="77777777" w:rsidR="00FD226D" w:rsidRDefault="00FD226D" w:rsidP="001D1C8E">
      <w:pPr>
        <w:rPr>
          <w:rFonts w:ascii="Calibri" w:hAnsi="Calibri" w:cs="Calibri"/>
          <w:color w:val="2B3C90"/>
        </w:rPr>
      </w:pPr>
    </w:p>
    <w:p w14:paraId="23276E27" w14:textId="79121E4E" w:rsidR="007874B4" w:rsidRPr="00FD226D" w:rsidRDefault="00F750EF" w:rsidP="007874B4">
      <w:pPr>
        <w:pStyle w:val="berschrift2"/>
        <w:jc w:val="center"/>
        <w:rPr>
          <w:rFonts w:ascii="Calibri" w:hAnsi="Calibri" w:cs="Calibri"/>
          <w:b w:val="0"/>
          <w:color w:val="2B3C90"/>
          <w:sz w:val="20"/>
        </w:rPr>
      </w:pPr>
      <w:r w:rsidRPr="00FD226D">
        <w:rPr>
          <w:rFonts w:ascii="Calibri" w:hAnsi="Calibri" w:cs="Calibri"/>
          <w:b w:val="0"/>
          <w:color w:val="2B3C90"/>
          <w:sz w:val="20"/>
        </w:rPr>
        <w:t xml:space="preserve">Bitte bis spätestens </w:t>
      </w:r>
      <w:r>
        <w:rPr>
          <w:rFonts w:ascii="Calibri" w:hAnsi="Calibri" w:cs="Calibri"/>
          <w:b w:val="0"/>
          <w:color w:val="2B3C90"/>
          <w:sz w:val="20"/>
        </w:rPr>
        <w:t>13.092023</w:t>
      </w:r>
      <w:r w:rsidRPr="00FD226D">
        <w:rPr>
          <w:rFonts w:ascii="Calibri" w:hAnsi="Calibri" w:cs="Calibri"/>
          <w:b w:val="0"/>
          <w:color w:val="2B3C90"/>
          <w:sz w:val="20"/>
        </w:rPr>
        <w:t xml:space="preserve"> unterzeichnet per E-Mail  </w:t>
      </w:r>
      <w:hyperlink r:id="rId7" w:history="1">
        <w:r>
          <w:rPr>
            <w:rFonts w:ascii="Calibri" w:hAnsi="Calibri" w:cs="Calibri"/>
            <w:color w:val="2B3C90"/>
            <w:sz w:val="20"/>
          </w:rPr>
          <w:t>„bitte</w:t>
        </w:r>
      </w:hyperlink>
      <w:r>
        <w:rPr>
          <w:rFonts w:ascii="Calibri" w:hAnsi="Calibri" w:cs="Calibri"/>
          <w:color w:val="2B3C90"/>
          <w:sz w:val="20"/>
        </w:rPr>
        <w:t xml:space="preserve"> hier die </w:t>
      </w:r>
      <w:proofErr w:type="gramStart"/>
      <w:r>
        <w:rPr>
          <w:rFonts w:ascii="Calibri" w:hAnsi="Calibri" w:cs="Calibri"/>
          <w:color w:val="2B3C90"/>
          <w:sz w:val="20"/>
        </w:rPr>
        <w:t>E-Mail Adresse</w:t>
      </w:r>
      <w:proofErr w:type="gramEnd"/>
      <w:r>
        <w:rPr>
          <w:rFonts w:ascii="Calibri" w:hAnsi="Calibri" w:cs="Calibri"/>
          <w:color w:val="2B3C90"/>
          <w:sz w:val="20"/>
        </w:rPr>
        <w:t xml:space="preserve"> eingeben“ </w:t>
      </w:r>
      <w:r w:rsidRPr="00FD226D">
        <w:rPr>
          <w:rFonts w:ascii="Calibri" w:hAnsi="Calibri" w:cs="Calibri"/>
          <w:b w:val="0"/>
          <w:color w:val="2B3C90"/>
          <w:sz w:val="20"/>
        </w:rPr>
        <w:t>zurücksenden.</w:t>
      </w:r>
    </w:p>
    <w:p w14:paraId="3AB9841E" w14:textId="77777777" w:rsidR="007874B4" w:rsidRPr="00FD226D" w:rsidRDefault="00F750EF" w:rsidP="007874B4">
      <w:pPr>
        <w:pStyle w:val="berschrift2"/>
        <w:jc w:val="center"/>
        <w:rPr>
          <w:rFonts w:ascii="Calibri" w:hAnsi="Calibri" w:cs="Calibri"/>
          <w:color w:val="2B3C90"/>
          <w:sz w:val="20"/>
        </w:rPr>
      </w:pPr>
      <w:r w:rsidRPr="00FD226D">
        <w:rPr>
          <w:rFonts w:ascii="Calibri" w:hAnsi="Calibri" w:cs="Calibri"/>
          <w:b w:val="0"/>
          <w:color w:val="2B3C90"/>
          <w:sz w:val="20"/>
        </w:rPr>
        <w:t xml:space="preserve">Erst nach Rücksendung dieses ausgefüllten </w:t>
      </w:r>
      <w:r w:rsidRPr="00FD226D">
        <w:rPr>
          <w:rFonts w:ascii="Calibri" w:hAnsi="Calibri" w:cs="Calibri"/>
          <w:b w:val="0"/>
          <w:color w:val="2B3C90"/>
          <w:sz w:val="20"/>
        </w:rPr>
        <w:t>Formulars sind Sie verbindlich angemeldet.</w:t>
      </w:r>
      <w:r>
        <w:rPr>
          <w:rFonts w:ascii="Calibri" w:hAnsi="Calibri" w:cs="Calibri"/>
          <w:b w:val="0"/>
          <w:color w:val="2B3C90"/>
          <w:sz w:val="20"/>
        </w:rPr>
        <w:t xml:space="preserve"> </w:t>
      </w:r>
      <w:r w:rsidRPr="001C70AD">
        <w:rPr>
          <w:rFonts w:ascii="Calibri" w:hAnsi="Calibri" w:cs="Calibri"/>
          <w:bCs/>
          <w:color w:val="2B3C90"/>
          <w:sz w:val="20"/>
        </w:rPr>
        <w:t>Ei</w:t>
      </w:r>
      <w:r w:rsidRPr="00FD226D">
        <w:rPr>
          <w:rFonts w:ascii="Calibri" w:hAnsi="Calibri" w:cs="Calibri"/>
          <w:color w:val="2B3C90"/>
          <w:sz w:val="20"/>
        </w:rPr>
        <w:t>ne Rückbestätigung unsererseits erfolgt nicht mehr.</w:t>
      </w:r>
    </w:p>
    <w:p w14:paraId="7A0E4458" w14:textId="77777777" w:rsidR="007874B4" w:rsidRPr="00FD226D" w:rsidRDefault="007874B4" w:rsidP="007874B4">
      <w:pPr>
        <w:rPr>
          <w:rFonts w:ascii="Calibri" w:hAnsi="Calibri" w:cs="Calibri"/>
          <w:color w:val="2B3C90"/>
        </w:rPr>
      </w:pPr>
    </w:p>
    <w:p w14:paraId="1060CED2" w14:textId="77777777" w:rsidR="007874B4" w:rsidRPr="00FD226D" w:rsidRDefault="00F750EF" w:rsidP="007874B4">
      <w:pPr>
        <w:rPr>
          <w:rFonts w:ascii="Calibri" w:hAnsi="Calibri" w:cs="Calibri"/>
          <w:color w:val="2B3C90"/>
        </w:rPr>
      </w:pPr>
      <w:r w:rsidRPr="00FD226D">
        <w:rPr>
          <w:rFonts w:ascii="Calibri" w:hAnsi="Calibri" w:cs="Calibri"/>
          <w:color w:val="2B3C90"/>
        </w:rPr>
        <w:t>Ich nehme an folgende</w:t>
      </w:r>
      <w:r>
        <w:rPr>
          <w:rFonts w:ascii="Calibri" w:hAnsi="Calibri" w:cs="Calibri"/>
          <w:color w:val="2B3C90"/>
        </w:rPr>
        <w:t xml:space="preserve">r Veranstaltung </w:t>
      </w:r>
      <w:r w:rsidRPr="00FD226D">
        <w:rPr>
          <w:rFonts w:ascii="Calibri" w:hAnsi="Calibri" w:cs="Calibri"/>
          <w:color w:val="2B3C90"/>
        </w:rPr>
        <w:t>teil:</w:t>
      </w:r>
    </w:p>
    <w:p w14:paraId="6CEB02A9" w14:textId="77777777" w:rsidR="007874B4" w:rsidRPr="00FD226D" w:rsidRDefault="007874B4" w:rsidP="007874B4">
      <w:pPr>
        <w:rPr>
          <w:rFonts w:ascii="Calibri" w:hAnsi="Calibri" w:cs="Calibri"/>
          <w:color w:val="2B3C90"/>
        </w:rPr>
      </w:pPr>
    </w:p>
    <w:p w14:paraId="0ED20C54" w14:textId="53E9929C" w:rsidR="007874B4" w:rsidRPr="00FD226D" w:rsidRDefault="00F750EF" w:rsidP="007874B4">
      <w:pPr>
        <w:spacing w:line="360" w:lineRule="auto"/>
        <w:rPr>
          <w:rFonts w:ascii="Calibri" w:hAnsi="Calibri" w:cs="Calibri"/>
          <w:color w:val="2B3C90"/>
        </w:rPr>
      </w:pPr>
      <w:r w:rsidRPr="00FD226D">
        <w:rPr>
          <w:rFonts w:ascii="Calibri" w:hAnsi="Calibri" w:cs="Calibri"/>
          <w:color w:val="2B3C90"/>
        </w:rPr>
        <w:t>Thema</w:t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</w:r>
      <w:r>
        <w:rPr>
          <w:rFonts w:ascii="Calibri" w:hAnsi="Calibri" w:cs="Calibri"/>
          <w:color w:val="2B3C90"/>
        </w:rPr>
        <w:t xml:space="preserve">Damit die Ernährungstherapie besonders gut ankommt – Interaktiver Seminartag </w:t>
      </w:r>
    </w:p>
    <w:p w14:paraId="2B2F9A9B" w14:textId="0DD2002F" w:rsidR="007874B4" w:rsidRPr="00FD226D" w:rsidRDefault="00F750EF" w:rsidP="007874B4">
      <w:pPr>
        <w:spacing w:line="360" w:lineRule="auto"/>
        <w:rPr>
          <w:rFonts w:ascii="Calibri" w:hAnsi="Calibri" w:cs="Calibri"/>
          <w:color w:val="2B3C90"/>
        </w:rPr>
      </w:pPr>
      <w:r w:rsidRPr="00FD226D">
        <w:rPr>
          <w:rFonts w:ascii="Calibri" w:hAnsi="Calibri" w:cs="Calibri"/>
          <w:color w:val="2B3C90"/>
        </w:rPr>
        <w:t>Datum</w:t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</w:r>
      <w:r>
        <w:rPr>
          <w:rFonts w:ascii="Calibri" w:hAnsi="Calibri" w:cs="Calibri"/>
          <w:color w:val="2B3C90"/>
        </w:rPr>
        <w:t>20. September 2023</w:t>
      </w:r>
    </w:p>
    <w:p w14:paraId="5C4AE69A" w14:textId="65E72F1B" w:rsidR="007874B4" w:rsidRDefault="00F750EF" w:rsidP="007874B4">
      <w:pPr>
        <w:spacing w:line="360" w:lineRule="auto"/>
        <w:rPr>
          <w:rFonts w:ascii="Calibri" w:hAnsi="Calibri" w:cs="Calibri"/>
          <w:color w:val="2B3C90"/>
        </w:rPr>
      </w:pPr>
      <w:r w:rsidRPr="00FD226D">
        <w:rPr>
          <w:rFonts w:ascii="Calibri" w:hAnsi="Calibri" w:cs="Calibri"/>
          <w:color w:val="2B3C90"/>
        </w:rPr>
        <w:t>Ort</w:t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</w:r>
      <w:r>
        <w:rPr>
          <w:rFonts w:ascii="Calibri" w:hAnsi="Calibri" w:cs="Calibri"/>
          <w:color w:val="2B3C90"/>
        </w:rPr>
        <w:t>Düsseldorf</w:t>
      </w:r>
    </w:p>
    <w:p w14:paraId="407D87EC" w14:textId="77777777" w:rsidR="007874B4" w:rsidRPr="00AB0F69" w:rsidRDefault="007874B4" w:rsidP="007874B4">
      <w:pPr>
        <w:spacing w:line="360" w:lineRule="auto"/>
        <w:rPr>
          <w:rFonts w:ascii="Calibri" w:hAnsi="Calibri" w:cs="Calibri"/>
          <w:color w:val="2B3C90"/>
          <w:sz w:val="4"/>
          <w:szCs w:val="4"/>
        </w:rPr>
      </w:pPr>
    </w:p>
    <w:p w14:paraId="2AD44ABE" w14:textId="5EBB3BDF" w:rsidR="007874B4" w:rsidRPr="00FD226D" w:rsidRDefault="00AB0F69" w:rsidP="007874B4">
      <w:pPr>
        <w:jc w:val="both"/>
        <w:rPr>
          <w:rFonts w:ascii="Calibri" w:hAnsi="Calibri" w:cs="Calibri"/>
          <w:color w:val="2B3C90"/>
        </w:rPr>
      </w:pPr>
      <w:r>
        <w:rPr>
          <w:rFonts w:ascii="Calibri" w:hAnsi="Calibri" w:cs="Calibri"/>
          <w:color w:val="2B3C90"/>
        </w:rPr>
        <w:t>Danone Deutschland GmbH</w:t>
      </w:r>
      <w:r w:rsidRPr="00FD226D">
        <w:rPr>
          <w:rFonts w:ascii="Calibri" w:hAnsi="Calibri" w:cs="Calibri"/>
          <w:color w:val="2B3C90"/>
        </w:rPr>
        <w:t xml:space="preserve"> übernimmt die Seminarkosten </w:t>
      </w:r>
      <w:r>
        <w:rPr>
          <w:rFonts w:ascii="Calibri" w:hAnsi="Calibri" w:cs="Calibri"/>
          <w:color w:val="2B3C90"/>
        </w:rPr>
        <w:t xml:space="preserve">in Höhe von </w:t>
      </w:r>
      <w:r w:rsidR="00F750EF">
        <w:rPr>
          <w:rFonts w:ascii="Calibri" w:hAnsi="Calibri" w:cs="Calibri"/>
          <w:color w:val="2B3C90"/>
        </w:rPr>
        <w:t xml:space="preserve">74,79 </w:t>
      </w:r>
      <w:r>
        <w:rPr>
          <w:rFonts w:ascii="Calibri" w:hAnsi="Calibri" w:cs="Calibri"/>
          <w:color w:val="2B3C90"/>
        </w:rPr>
        <w:t>€</w:t>
      </w:r>
      <w:r w:rsidRPr="00FD226D">
        <w:rPr>
          <w:rFonts w:ascii="Calibri" w:hAnsi="Calibri" w:cs="Calibri"/>
          <w:color w:val="2B3C90"/>
        </w:rPr>
        <w:t xml:space="preserve"> sowie eine angemessene Bewirtung </w:t>
      </w:r>
      <w:r>
        <w:rPr>
          <w:rFonts w:ascii="Calibri" w:hAnsi="Calibri" w:cs="Calibri"/>
          <w:color w:val="2B3C90"/>
        </w:rPr>
        <w:t xml:space="preserve">in Höhe von </w:t>
      </w:r>
      <w:r w:rsidR="00F750EF">
        <w:rPr>
          <w:rFonts w:ascii="Calibri" w:hAnsi="Calibri" w:cs="Calibri"/>
          <w:color w:val="2B3C90"/>
        </w:rPr>
        <w:t xml:space="preserve">37,82 </w:t>
      </w:r>
      <w:r>
        <w:rPr>
          <w:rFonts w:ascii="Calibri" w:hAnsi="Calibri" w:cs="Calibri"/>
          <w:color w:val="2B3C90"/>
        </w:rPr>
        <w:t>€.</w:t>
      </w:r>
      <w:r w:rsidRPr="00FD226D">
        <w:rPr>
          <w:rFonts w:ascii="Calibri" w:hAnsi="Calibri" w:cs="Calibri"/>
          <w:color w:val="2B3C90"/>
        </w:rPr>
        <w:t xml:space="preserve"> Die   Kosten für An- und Abreise und die Parkgebühren tragen Sie als Teilnehmer selbst. Insgesamt beläuft sich der Seminarwert auf </w:t>
      </w:r>
      <w:r w:rsidR="00F750EF">
        <w:rPr>
          <w:rFonts w:ascii="Calibri" w:hAnsi="Calibri" w:cs="Calibri"/>
          <w:color w:val="2B3C90"/>
        </w:rPr>
        <w:t xml:space="preserve">112,61 </w:t>
      </w:r>
      <w:r>
        <w:rPr>
          <w:rFonts w:ascii="Calibri" w:hAnsi="Calibri" w:cs="Calibri"/>
          <w:color w:val="2B3C90"/>
        </w:rPr>
        <w:t>€</w:t>
      </w:r>
      <w:r w:rsidRPr="00FD226D">
        <w:rPr>
          <w:rFonts w:ascii="Calibri" w:hAnsi="Calibri" w:cs="Calibri"/>
          <w:color w:val="2B3C90"/>
        </w:rPr>
        <w:t xml:space="preserve"> pro Teilnehmer.</w:t>
      </w:r>
    </w:p>
    <w:p w14:paraId="2D4424FB" w14:textId="77777777" w:rsidR="0094254D" w:rsidRPr="00FD226D" w:rsidRDefault="00F750EF" w:rsidP="0094254D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0" w:after="0" w:afterAutospacing="0" w:line="216" w:lineRule="auto"/>
        <w:jc w:val="both"/>
        <w:rPr>
          <w:rFonts w:ascii="Calibri" w:hAnsi="Calibri" w:cs="Calibri"/>
          <w:color w:val="2B3C90"/>
          <w:sz w:val="20"/>
          <w:szCs w:val="20"/>
        </w:rPr>
      </w:pPr>
      <w:r w:rsidRPr="00FD226D">
        <w:rPr>
          <w:rFonts w:ascii="Calibri" w:hAnsi="Calibri" w:cs="Calibri"/>
          <w:color w:val="2B3C90"/>
          <w:sz w:val="20"/>
          <w:szCs w:val="20"/>
        </w:rPr>
        <w:t xml:space="preserve">Die Veranstalter, Teilnehmer, Referenten und Partner aus der Industrie bestätigen hiermit, dass mit der </w:t>
      </w:r>
      <w:r w:rsidRPr="00FD226D">
        <w:rPr>
          <w:rFonts w:ascii="Calibri" w:hAnsi="Calibri" w:cs="Calibri"/>
          <w:color w:val="2B3C90"/>
          <w:sz w:val="20"/>
          <w:szCs w:val="20"/>
        </w:rPr>
        <w:t>finanziellen Beteiligung an dieser Veranstaltung keinerlei rechtswidriger Einfluss auf Empfehlungen oder das Verordnungsverhalten von Ärzten, sowie auf Umsatzgeschäfte, Beschaffungsvorgänge oder Preisgestaltungen von medizinischen Einrichtungen genommen wi</w:t>
      </w:r>
      <w:r w:rsidRPr="00FD226D">
        <w:rPr>
          <w:rFonts w:ascii="Calibri" w:hAnsi="Calibri" w:cs="Calibri"/>
          <w:color w:val="2B3C90"/>
          <w:sz w:val="20"/>
          <w:szCs w:val="20"/>
        </w:rPr>
        <w:t>rd und auch keinerlei diesbezügliche Erwartungen seitens der beteiligten Parteien bestehen.</w:t>
      </w:r>
    </w:p>
    <w:p w14:paraId="2A4B6F60" w14:textId="77777777" w:rsidR="0094254D" w:rsidRPr="00FD226D" w:rsidRDefault="0094254D" w:rsidP="0094254D">
      <w:pPr>
        <w:pStyle w:val="StandardWeb"/>
        <w:spacing w:beforeAutospacing="0" w:after="0" w:afterAutospacing="0" w:line="216" w:lineRule="auto"/>
        <w:ind w:left="720"/>
        <w:rPr>
          <w:rFonts w:ascii="Calibri" w:hAnsi="Calibri" w:cs="Calibri"/>
          <w:color w:val="2B3C90"/>
          <w:sz w:val="20"/>
          <w:szCs w:val="20"/>
        </w:rPr>
      </w:pPr>
    </w:p>
    <w:bookmarkStart w:id="1" w:name="_Hlk1386183"/>
    <w:p w14:paraId="2AFC8693" w14:textId="77777777" w:rsidR="00AE7B30" w:rsidRPr="00FD226D" w:rsidRDefault="00F750EF" w:rsidP="0094254D">
      <w:pPr>
        <w:ind w:left="284" w:hanging="284"/>
        <w:jc w:val="both"/>
        <w:rPr>
          <w:rFonts w:ascii="Calibri" w:hAnsi="Calibri" w:cs="Calibri"/>
          <w:color w:val="2B3C90"/>
        </w:rPr>
      </w:pPr>
      <w:r w:rsidRPr="00FD226D">
        <w:rPr>
          <w:rFonts w:ascii="Calibri" w:hAnsi="Calibri" w:cs="Calibri"/>
          <w:color w:val="2B3C9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FD226D">
        <w:rPr>
          <w:rFonts w:ascii="Calibri" w:hAnsi="Calibri" w:cs="Calibri"/>
          <w:color w:val="2B3C90"/>
        </w:rPr>
        <w:instrText xml:space="preserve"> FORMCHECKBOX </w:instrText>
      </w:r>
      <w:r>
        <w:rPr>
          <w:rFonts w:ascii="Calibri" w:hAnsi="Calibri" w:cs="Calibri"/>
          <w:color w:val="2B3C90"/>
        </w:rPr>
      </w:r>
      <w:r>
        <w:rPr>
          <w:rFonts w:ascii="Calibri" w:hAnsi="Calibri" w:cs="Calibri"/>
          <w:color w:val="2B3C90"/>
        </w:rPr>
        <w:fldChar w:fldCharType="separate"/>
      </w:r>
      <w:r w:rsidRPr="00FD226D">
        <w:rPr>
          <w:rFonts w:ascii="Calibri" w:hAnsi="Calibri" w:cs="Calibri"/>
          <w:color w:val="2B3C90"/>
        </w:rPr>
        <w:fldChar w:fldCharType="end"/>
      </w:r>
      <w:bookmarkEnd w:id="2"/>
      <w:r w:rsidRPr="00FD226D">
        <w:rPr>
          <w:rFonts w:ascii="Calibri" w:hAnsi="Calibri" w:cs="Calibri"/>
          <w:color w:val="2B3C90"/>
        </w:rPr>
        <w:t xml:space="preserve"> Aus rechtlichen Gründen ist es erforderlich, dass Ihr Dienstherr bzw. Arbei</w:t>
      </w:r>
      <w:r w:rsidRPr="00FD226D">
        <w:rPr>
          <w:rFonts w:ascii="Calibri" w:hAnsi="Calibri" w:cs="Calibri"/>
          <w:color w:val="2B3C90"/>
        </w:rPr>
        <w:t xml:space="preserve">tgeber (d.h. die Verwaltung Ihrer Einrichtung) </w:t>
      </w:r>
      <w:bookmarkEnd w:id="1"/>
      <w:r w:rsidRPr="00FD226D">
        <w:rPr>
          <w:rFonts w:ascii="Calibri" w:hAnsi="Calibri" w:cs="Calibri"/>
          <w:color w:val="2B3C90"/>
        </w:rPr>
        <w:t xml:space="preserve">mit unserer Unterstützung </w:t>
      </w:r>
      <w:r w:rsidR="001D1C8E" w:rsidRPr="00FD226D">
        <w:rPr>
          <w:rFonts w:ascii="Calibri" w:hAnsi="Calibri" w:cs="Calibri"/>
          <w:color w:val="2B3C90"/>
        </w:rPr>
        <w:t xml:space="preserve">und somit </w:t>
      </w:r>
      <w:r w:rsidRPr="00FD226D">
        <w:rPr>
          <w:rFonts w:ascii="Calibri" w:hAnsi="Calibri" w:cs="Calibri"/>
          <w:color w:val="2B3C90"/>
        </w:rPr>
        <w:t>Ihrer Teilnahme an der Veranstaltung einverstanden ist und dies</w:t>
      </w:r>
      <w:r w:rsidR="0094254D" w:rsidRPr="00FD226D">
        <w:rPr>
          <w:rFonts w:ascii="Calibri" w:hAnsi="Calibri" w:cs="Calibri"/>
          <w:color w:val="2B3C90"/>
        </w:rPr>
        <w:t xml:space="preserve"> durch die Unterzeichnung</w:t>
      </w:r>
      <w:r w:rsidRPr="00FD226D">
        <w:rPr>
          <w:rFonts w:ascii="Calibri" w:hAnsi="Calibri" w:cs="Calibri"/>
          <w:color w:val="2B3C90"/>
        </w:rPr>
        <w:t xml:space="preserve"> genehmigt. Wir dürfen Sie daher bitten, die </w:t>
      </w:r>
      <w:r w:rsidR="00AA1C7B" w:rsidRPr="00FD226D">
        <w:rPr>
          <w:rFonts w:ascii="Calibri" w:hAnsi="Calibri" w:cs="Calibri"/>
          <w:color w:val="2B3C90"/>
        </w:rPr>
        <w:t xml:space="preserve">Unterschrift </w:t>
      </w:r>
      <w:r w:rsidRPr="00FD226D">
        <w:rPr>
          <w:rFonts w:ascii="Calibri" w:hAnsi="Calibri" w:cs="Calibri"/>
          <w:color w:val="2B3C90"/>
        </w:rPr>
        <w:t>Ihrer Verwaltung</w:t>
      </w:r>
      <w:r w:rsidR="00AA1C7B" w:rsidRPr="00FD226D">
        <w:rPr>
          <w:rFonts w:ascii="Calibri" w:hAnsi="Calibri" w:cs="Calibri"/>
          <w:color w:val="2B3C90"/>
        </w:rPr>
        <w:t xml:space="preserve"> einzuholen. </w:t>
      </w:r>
    </w:p>
    <w:p w14:paraId="34C380EE" w14:textId="77777777" w:rsidR="00AE7B30" w:rsidRPr="00FD226D" w:rsidRDefault="00AE7B30" w:rsidP="00AE7B30">
      <w:pPr>
        <w:ind w:left="284" w:hanging="284"/>
        <w:rPr>
          <w:rFonts w:ascii="Calibri" w:hAnsi="Calibri" w:cs="Calibri"/>
          <w:color w:val="2B3C90"/>
        </w:rPr>
      </w:pPr>
    </w:p>
    <w:p w14:paraId="4B3607E5" w14:textId="77777777" w:rsidR="00AE7B30" w:rsidRPr="00FD226D" w:rsidRDefault="00F750EF" w:rsidP="0094254D">
      <w:pPr>
        <w:ind w:left="4248" w:firstLine="708"/>
        <w:rPr>
          <w:rFonts w:ascii="Calibri" w:hAnsi="Calibri" w:cs="Calibri"/>
          <w:color w:val="2B3C90"/>
        </w:rPr>
      </w:pPr>
      <w:r w:rsidRPr="00FD226D">
        <w:rPr>
          <w:rFonts w:ascii="Calibri" w:hAnsi="Calibri" w:cs="Calibri"/>
          <w:color w:val="2B3C90"/>
        </w:rPr>
        <w:t xml:space="preserve">   </w:t>
      </w:r>
      <w:r w:rsidRPr="00FD226D">
        <w:rPr>
          <w:rFonts w:ascii="Calibri" w:hAnsi="Calibri" w:cs="Calibri"/>
          <w:color w:val="2B3C90"/>
        </w:rPr>
        <w:tab/>
        <w:t>_____________________________________</w:t>
      </w:r>
    </w:p>
    <w:p w14:paraId="72D9C96F" w14:textId="77777777" w:rsidR="00AE7B30" w:rsidRPr="00FD226D" w:rsidRDefault="00F750EF" w:rsidP="00AE7B30">
      <w:pPr>
        <w:rPr>
          <w:rFonts w:ascii="Calibri" w:hAnsi="Calibri" w:cs="Calibri"/>
          <w:color w:val="2B3C90"/>
        </w:rPr>
      </w:pP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  <w:t xml:space="preserve">Name der Einrichtung / Funktion </w:t>
      </w:r>
    </w:p>
    <w:p w14:paraId="2811A116" w14:textId="77777777" w:rsidR="00F15C86" w:rsidRPr="00FD226D" w:rsidRDefault="00F15C86" w:rsidP="00F15C86">
      <w:pPr>
        <w:ind w:left="284" w:hanging="284"/>
        <w:rPr>
          <w:rFonts w:ascii="Calibri" w:hAnsi="Calibri" w:cs="Calibri"/>
          <w:color w:val="2B3C90"/>
        </w:rPr>
      </w:pPr>
    </w:p>
    <w:p w14:paraId="475D82E9" w14:textId="77777777" w:rsidR="00F15C86" w:rsidRPr="00FD226D" w:rsidRDefault="00F750EF" w:rsidP="00F15C86">
      <w:pPr>
        <w:ind w:left="284" w:hanging="284"/>
        <w:rPr>
          <w:rFonts w:ascii="Calibri" w:hAnsi="Calibri" w:cs="Calibri"/>
          <w:color w:val="2B3C90"/>
        </w:rPr>
      </w:pPr>
      <w:r w:rsidRPr="00FD226D">
        <w:rPr>
          <w:rFonts w:ascii="Calibri" w:hAnsi="Calibri" w:cs="Calibri"/>
          <w:color w:val="2B3C90"/>
        </w:rPr>
        <w:t>____________________</w:t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  <w:t>_____________________</w:t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  <w:t>_____________________________________</w:t>
      </w:r>
    </w:p>
    <w:p w14:paraId="69740E24" w14:textId="77777777" w:rsidR="00F15C86" w:rsidRPr="00FD226D" w:rsidRDefault="00F750EF" w:rsidP="00F15C86">
      <w:pPr>
        <w:ind w:left="284" w:hanging="284"/>
        <w:rPr>
          <w:rFonts w:ascii="Calibri" w:hAnsi="Calibri" w:cs="Calibri"/>
          <w:color w:val="2B3C90"/>
        </w:rPr>
      </w:pPr>
      <w:r w:rsidRPr="00FD226D">
        <w:rPr>
          <w:rFonts w:ascii="Calibri" w:hAnsi="Calibri" w:cs="Calibri"/>
          <w:color w:val="2B3C90"/>
        </w:rPr>
        <w:t>Ort</w:t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  <w:t>Datum</w:t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</w:r>
      <w:r w:rsidR="0068691E" w:rsidRPr="00FD226D">
        <w:rPr>
          <w:rFonts w:ascii="Calibri" w:hAnsi="Calibri" w:cs="Calibri"/>
          <w:color w:val="2B3C90"/>
        </w:rPr>
        <w:t>Stempel/ Unterschrift Arbeitgeber/Dienstherr</w:t>
      </w:r>
    </w:p>
    <w:p w14:paraId="244F71B1" w14:textId="77777777" w:rsidR="00AE7B30" w:rsidRPr="00FD226D" w:rsidRDefault="00AE7B30" w:rsidP="00AE7B30">
      <w:pPr>
        <w:rPr>
          <w:rFonts w:ascii="Calibri" w:hAnsi="Calibri" w:cs="Calibri"/>
          <w:color w:val="2B3C90"/>
        </w:rPr>
      </w:pPr>
    </w:p>
    <w:p w14:paraId="16C95B62" w14:textId="77777777" w:rsidR="00F15C86" w:rsidRPr="00FD226D" w:rsidRDefault="00F15C86" w:rsidP="00AE7B30">
      <w:pPr>
        <w:rPr>
          <w:rFonts w:ascii="Calibri" w:hAnsi="Calibri" w:cs="Calibri"/>
          <w:color w:val="2B3C90"/>
        </w:rPr>
      </w:pPr>
    </w:p>
    <w:p w14:paraId="45C38E66" w14:textId="77777777" w:rsidR="00AE7B30" w:rsidRPr="00FD226D" w:rsidRDefault="00F750EF" w:rsidP="00AE7B30">
      <w:pPr>
        <w:rPr>
          <w:rFonts w:ascii="Calibri" w:hAnsi="Calibri" w:cs="Calibri"/>
          <w:color w:val="2B3C90"/>
        </w:rPr>
      </w:pPr>
      <w:r w:rsidRPr="00FD226D">
        <w:rPr>
          <w:rFonts w:ascii="Calibri" w:hAnsi="Calibri" w:cs="Calibri"/>
          <w:color w:val="2B3C90"/>
        </w:rPr>
        <w:t>____________________</w:t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  <w:t>_____________________</w:t>
      </w:r>
      <w:r w:rsidRPr="00FD226D">
        <w:rPr>
          <w:rFonts w:ascii="Calibri" w:hAnsi="Calibri" w:cs="Calibri"/>
          <w:color w:val="2B3C90"/>
        </w:rPr>
        <w:tab/>
        <w:t xml:space="preserve">             </w:t>
      </w:r>
      <w:r w:rsidRPr="00FD226D">
        <w:rPr>
          <w:rFonts w:ascii="Calibri" w:hAnsi="Calibri" w:cs="Calibri"/>
          <w:color w:val="2B3C90"/>
        </w:rPr>
        <w:tab/>
        <w:t>_____________________________________</w:t>
      </w:r>
    </w:p>
    <w:p w14:paraId="7A3ACA0D" w14:textId="77777777" w:rsidR="00AE7B30" w:rsidRPr="00FD226D" w:rsidRDefault="00F750EF" w:rsidP="00AE7B30">
      <w:pPr>
        <w:ind w:left="284" w:hanging="284"/>
        <w:rPr>
          <w:rFonts w:ascii="Calibri" w:hAnsi="Calibri" w:cs="Calibri"/>
          <w:color w:val="2B3C90"/>
        </w:rPr>
      </w:pPr>
      <w:r w:rsidRPr="00FD226D">
        <w:rPr>
          <w:rFonts w:ascii="Calibri" w:hAnsi="Calibri" w:cs="Calibri"/>
          <w:color w:val="2B3C90"/>
        </w:rPr>
        <w:t>Ort</w:t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  <w:t>Datum</w:t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  <w:t xml:space="preserve">Unterschrift </w:t>
      </w:r>
      <w:r w:rsidR="0068691E" w:rsidRPr="00FD226D">
        <w:rPr>
          <w:rFonts w:ascii="Calibri" w:hAnsi="Calibri" w:cs="Calibri"/>
          <w:color w:val="2B3C90"/>
        </w:rPr>
        <w:t>Teilnehmer</w:t>
      </w:r>
    </w:p>
    <w:p w14:paraId="3C663D40" w14:textId="77777777" w:rsidR="00AE7B30" w:rsidRPr="00FD226D" w:rsidRDefault="00AE7B30" w:rsidP="00AE7B30">
      <w:pPr>
        <w:ind w:left="284" w:hanging="284"/>
        <w:rPr>
          <w:rFonts w:ascii="Calibri" w:hAnsi="Calibri" w:cs="Calibri"/>
          <w:color w:val="2B3C90"/>
        </w:rPr>
      </w:pPr>
    </w:p>
    <w:p w14:paraId="394882B6" w14:textId="77777777" w:rsidR="00AE7B30" w:rsidRPr="00FD226D" w:rsidRDefault="00AE7B30" w:rsidP="00AE7B30">
      <w:pPr>
        <w:ind w:left="284" w:hanging="284"/>
        <w:rPr>
          <w:rFonts w:ascii="Calibri" w:hAnsi="Calibri" w:cs="Calibri"/>
          <w:color w:val="2B3C90"/>
        </w:rPr>
      </w:pPr>
    </w:p>
    <w:p w14:paraId="2DCB5E61" w14:textId="77777777" w:rsidR="00AE7B30" w:rsidRPr="00FD226D" w:rsidRDefault="00F750EF" w:rsidP="0094254D">
      <w:pPr>
        <w:ind w:left="284" w:hanging="284"/>
        <w:jc w:val="both"/>
        <w:rPr>
          <w:rFonts w:ascii="Calibri" w:hAnsi="Calibri" w:cs="Calibri"/>
          <w:color w:val="2B3C90"/>
        </w:rPr>
      </w:pPr>
      <w:r w:rsidRPr="00FD226D">
        <w:rPr>
          <w:rFonts w:ascii="Calibri" w:hAnsi="Calibri" w:cs="Calibri"/>
          <w:color w:val="2B3C9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FD226D">
        <w:rPr>
          <w:rFonts w:ascii="Calibri" w:hAnsi="Calibri" w:cs="Calibri"/>
          <w:color w:val="2B3C90"/>
        </w:rPr>
        <w:instrText xml:space="preserve"> FORMCHECKBOX </w:instrText>
      </w:r>
      <w:r>
        <w:rPr>
          <w:rFonts w:ascii="Calibri" w:hAnsi="Calibri" w:cs="Calibri"/>
          <w:color w:val="2B3C90"/>
        </w:rPr>
      </w:r>
      <w:r>
        <w:rPr>
          <w:rFonts w:ascii="Calibri" w:hAnsi="Calibri" w:cs="Calibri"/>
          <w:color w:val="2B3C90"/>
        </w:rPr>
        <w:fldChar w:fldCharType="separate"/>
      </w:r>
      <w:r w:rsidRPr="00FD226D">
        <w:rPr>
          <w:rFonts w:ascii="Calibri" w:hAnsi="Calibri" w:cs="Calibri"/>
          <w:color w:val="2B3C90"/>
        </w:rPr>
        <w:fldChar w:fldCharType="end"/>
      </w:r>
      <w:bookmarkEnd w:id="3"/>
      <w:r w:rsidRPr="00FD226D">
        <w:rPr>
          <w:rFonts w:ascii="Calibri" w:hAnsi="Calibri" w:cs="Calibri"/>
          <w:color w:val="2B3C90"/>
        </w:rPr>
        <w:t xml:space="preserve"> Ich</w:t>
      </w:r>
      <w:r w:rsidRPr="00FD226D">
        <w:rPr>
          <w:rFonts w:ascii="Calibri" w:hAnsi="Calibri" w:cs="Calibri"/>
          <w:color w:val="2B3C90"/>
        </w:rPr>
        <w:t xml:space="preserve"> bin ausschließlich selbständig tätig und stehe in keinerlei Dienst-, Arbeits- oder sonstigem Auftragsverhältnis zu einer medizinischen Einrichtung. Sofern ich bis zum Zeitpunkt der oben genannten Veranstaltung ein Vertragsverhältnis zu einer medizinischen</w:t>
      </w:r>
      <w:r w:rsidRPr="00FD226D">
        <w:rPr>
          <w:rFonts w:ascii="Calibri" w:hAnsi="Calibri" w:cs="Calibri"/>
          <w:color w:val="2B3C90"/>
        </w:rPr>
        <w:t xml:space="preserve"> Einrichtung aufnehme, werde ich Nutricia unverzüglich darüber informieren und die erforderliche Genehmigung </w:t>
      </w:r>
      <w:proofErr w:type="gramStart"/>
      <w:r w:rsidRPr="00FD226D">
        <w:rPr>
          <w:rFonts w:ascii="Calibri" w:hAnsi="Calibri" w:cs="Calibri"/>
          <w:color w:val="2B3C90"/>
        </w:rPr>
        <w:t>des Dienstherren</w:t>
      </w:r>
      <w:proofErr w:type="gramEnd"/>
      <w:r w:rsidRPr="00FD226D">
        <w:rPr>
          <w:rFonts w:ascii="Calibri" w:hAnsi="Calibri" w:cs="Calibri"/>
          <w:color w:val="2B3C90"/>
        </w:rPr>
        <w:t>/ Arbeitgebers einholen.</w:t>
      </w:r>
    </w:p>
    <w:p w14:paraId="6DF0760B" w14:textId="77777777" w:rsidR="00AE7B30" w:rsidRPr="00FD226D" w:rsidRDefault="00AE7B30" w:rsidP="00AE7B30">
      <w:pPr>
        <w:ind w:left="284" w:hanging="284"/>
        <w:rPr>
          <w:rFonts w:ascii="Calibri" w:hAnsi="Calibri" w:cs="Calibri"/>
          <w:color w:val="2B3C90"/>
        </w:rPr>
      </w:pPr>
    </w:p>
    <w:p w14:paraId="3CED76C9" w14:textId="77777777" w:rsidR="00AE7B30" w:rsidRPr="00AE7B30" w:rsidRDefault="00AE7B30" w:rsidP="00AE7B30">
      <w:pPr>
        <w:ind w:left="284" w:hanging="284"/>
        <w:rPr>
          <w:rFonts w:asciiTheme="minorHAnsi" w:hAnsiTheme="minorHAnsi" w:cstheme="minorHAnsi"/>
        </w:rPr>
      </w:pPr>
    </w:p>
    <w:p w14:paraId="7CF2E158" w14:textId="77777777" w:rsidR="00AE7B30" w:rsidRPr="00FD226D" w:rsidRDefault="00F750EF" w:rsidP="00AE7B30">
      <w:pPr>
        <w:ind w:left="284" w:hanging="284"/>
        <w:rPr>
          <w:rFonts w:ascii="Calibri" w:hAnsi="Calibri" w:cs="Calibri"/>
          <w:color w:val="2B3C90"/>
        </w:rPr>
      </w:pPr>
      <w:r w:rsidRPr="00FD226D">
        <w:rPr>
          <w:rFonts w:ascii="Calibri" w:hAnsi="Calibri" w:cs="Calibri"/>
          <w:color w:val="2B3C90"/>
        </w:rPr>
        <w:t>____________________</w:t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  <w:t>_____________________</w:t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  <w:t>___________________________________</w:t>
      </w:r>
    </w:p>
    <w:p w14:paraId="0CBBF57E" w14:textId="77777777" w:rsidR="00AE7B30" w:rsidRPr="00FD226D" w:rsidRDefault="00F750EF" w:rsidP="00AE7B30">
      <w:pPr>
        <w:ind w:left="284" w:hanging="284"/>
        <w:rPr>
          <w:rFonts w:ascii="Calibri" w:hAnsi="Calibri" w:cs="Calibri"/>
          <w:color w:val="2B3C90"/>
        </w:rPr>
      </w:pPr>
      <w:r w:rsidRPr="00FD226D">
        <w:rPr>
          <w:rFonts w:ascii="Calibri" w:hAnsi="Calibri" w:cs="Calibri"/>
          <w:color w:val="2B3C90"/>
        </w:rPr>
        <w:t>Ort</w:t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  <w:t>Datum</w:t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</w:r>
      <w:r w:rsidRPr="00FD226D">
        <w:rPr>
          <w:rFonts w:ascii="Calibri" w:hAnsi="Calibri" w:cs="Calibri"/>
          <w:color w:val="2B3C90"/>
        </w:rPr>
        <w:tab/>
        <w:t>Unters</w:t>
      </w:r>
      <w:r w:rsidRPr="00FD226D">
        <w:rPr>
          <w:rFonts w:ascii="Calibri" w:hAnsi="Calibri" w:cs="Calibri"/>
          <w:color w:val="2B3C90"/>
        </w:rPr>
        <w:t>chrift Teilnehmer</w:t>
      </w:r>
    </w:p>
    <w:sectPr w:rsidR="00AE7B30" w:rsidRPr="00FD226D" w:rsidSect="00AE7B30">
      <w:headerReference w:type="default" r:id="rId8"/>
      <w:footerReference w:type="default" r:id="rId9"/>
      <w:pgSz w:w="11906" w:h="16838"/>
      <w:pgMar w:top="1276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511" w14:textId="77777777" w:rsidR="006514FA" w:rsidRDefault="006514FA">
      <w:r>
        <w:separator/>
      </w:r>
    </w:p>
  </w:endnote>
  <w:endnote w:type="continuationSeparator" w:id="0">
    <w:p w14:paraId="1D0F7FB3" w14:textId="77777777" w:rsidR="006514FA" w:rsidRDefault="0065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B8D9" w14:textId="75052B64" w:rsidR="0036097C" w:rsidRPr="0036097C" w:rsidRDefault="00AB0F69" w:rsidP="0036097C">
    <w:pPr>
      <w:pStyle w:val="Listenabsatz"/>
      <w:numPr>
        <w:ilvl w:val="0"/>
        <w:numId w:val="1"/>
      </w:numPr>
      <w:rPr>
        <w:rFonts w:asciiTheme="minorHAnsi" w:hAnsiTheme="minorHAnsi" w:cstheme="minorHAnsi"/>
        <w:bCs/>
        <w:color w:val="2B3C90"/>
        <w:sz w:val="16"/>
        <w:szCs w:val="16"/>
      </w:rPr>
    </w:pPr>
    <w:bookmarkStart w:id="4" w:name="_Hlk64032184"/>
    <w:r>
      <w:rPr>
        <w:rFonts w:asciiTheme="minorHAnsi" w:hAnsiTheme="minorHAnsi" w:cstheme="minorHAnsi"/>
        <w:bCs/>
        <w:color w:val="2B3C90"/>
        <w:sz w:val="16"/>
        <w:szCs w:val="16"/>
      </w:rPr>
      <w:t xml:space="preserve">Danone Deutschland </w:t>
    </w:r>
    <w:r w:rsidRPr="00A94F2E">
      <w:rPr>
        <w:rFonts w:asciiTheme="minorHAnsi" w:hAnsiTheme="minorHAnsi" w:cstheme="minorHAnsi"/>
        <w:bCs/>
        <w:color w:val="2B3C90"/>
        <w:sz w:val="16"/>
        <w:szCs w:val="16"/>
      </w:rPr>
      <w:t xml:space="preserve">GmbH, Am Hauptbahnhof 18, 60329 Frankfurt am Main, E-Mail: </w:t>
    </w:r>
    <w:hyperlink r:id="rId1" w:history="1">
      <w:r w:rsidRPr="0036097C">
        <w:rPr>
          <w:rFonts w:asciiTheme="minorHAnsi" w:hAnsiTheme="minorHAnsi" w:cstheme="minorHAnsi"/>
          <w:bCs/>
          <w:color w:val="2B3C90"/>
          <w:sz w:val="16"/>
          <w:szCs w:val="16"/>
        </w:rPr>
        <w:t>info.nutricia-milupa.DE@danone.com</w:t>
      </w:r>
    </w:hyperlink>
  </w:p>
  <w:p w14:paraId="2E9D498E" w14:textId="77777777" w:rsidR="0080018B" w:rsidRPr="002823D2" w:rsidRDefault="00F750EF" w:rsidP="0080018B">
    <w:pPr>
      <w:jc w:val="center"/>
      <w:rPr>
        <w:rFonts w:asciiTheme="minorHAnsi" w:hAnsiTheme="minorHAnsi" w:cstheme="minorHAnsi"/>
        <w:bCs/>
        <w:color w:val="2B3C90"/>
        <w:sz w:val="16"/>
        <w:szCs w:val="16"/>
      </w:rPr>
    </w:pPr>
    <w:r w:rsidRPr="00A94F2E">
      <w:rPr>
        <w:rFonts w:asciiTheme="minorHAnsi" w:hAnsiTheme="minorHAnsi" w:cstheme="minorHAnsi"/>
        <w:bCs/>
        <w:color w:val="2B3C90"/>
        <w:sz w:val="16"/>
        <w:szCs w:val="16"/>
      </w:rPr>
      <w:t xml:space="preserve">Allgemeine Informationen zum </w:t>
    </w:r>
    <w:r w:rsidRPr="00A94F2E">
      <w:rPr>
        <w:rFonts w:asciiTheme="minorHAnsi" w:hAnsiTheme="minorHAnsi" w:cstheme="minorHAnsi"/>
        <w:bCs/>
        <w:color w:val="2B3C90"/>
        <w:sz w:val="16"/>
        <w:szCs w:val="16"/>
      </w:rPr>
      <w:t>Datenschutz finden Sie auf unserer Homepage www.</w:t>
    </w:r>
    <w:r w:rsidR="0036097C">
      <w:rPr>
        <w:rFonts w:asciiTheme="minorHAnsi" w:hAnsiTheme="minorHAnsi" w:cstheme="minorHAnsi"/>
        <w:bCs/>
        <w:color w:val="2B3C90"/>
        <w:sz w:val="16"/>
        <w:szCs w:val="16"/>
      </w:rPr>
      <w:t>danone</w:t>
    </w:r>
    <w:r w:rsidRPr="00A94F2E">
      <w:rPr>
        <w:rFonts w:asciiTheme="minorHAnsi" w:hAnsiTheme="minorHAnsi" w:cstheme="minorHAnsi"/>
        <w:bCs/>
        <w:color w:val="2B3C90"/>
        <w:sz w:val="16"/>
        <w:szCs w:val="16"/>
      </w:rPr>
      <w:t>.de</w:t>
    </w:r>
  </w:p>
  <w:bookmarkEnd w:id="4"/>
  <w:p w14:paraId="631B95A4" w14:textId="77777777" w:rsidR="009B68FD" w:rsidRDefault="009B68FD" w:rsidP="009B68FD">
    <w:pPr>
      <w:pStyle w:val="Fuzeile"/>
      <w:jc w:val="center"/>
    </w:pPr>
  </w:p>
  <w:tbl>
    <w:tblPr>
      <w:tblStyle w:val="TableGrid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5"/>
      <w:gridCol w:w="3355"/>
      <w:gridCol w:w="2032"/>
      <w:gridCol w:w="2439"/>
    </w:tblGrid>
    <w:tr w:rsidR="00357837" w14:paraId="5DC888DF" w14:textId="77777777" w:rsidTr="00463022">
      <w:tc>
        <w:tcPr>
          <w:tcW w:w="1984" w:type="dxa"/>
          <w:shd w:val="clear" w:color="auto" w:fill="auto"/>
        </w:tcPr>
        <w:p w14:paraId="3448923D" w14:textId="77777777" w:rsidR="009B68FD" w:rsidRPr="00454196" w:rsidRDefault="00F750EF" w:rsidP="009B68FD">
          <w:pPr>
            <w:pStyle w:val="Footer0"/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</w:pPr>
          <w:r w:rsidRPr="00454196"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  <w:t xml:space="preserve">D: </w:t>
          </w:r>
          <w:r w:rsidRPr="00454196"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  <w:fldChar w:fldCharType="begin"/>
          </w:r>
          <w:r w:rsidRPr="00454196"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  <w:instrText xml:space="preserve"> DOCPROPERTY rox_ID \* MERGEFORMAT </w:instrText>
          </w:r>
          <w:r w:rsidRPr="00454196"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  <w:fldChar w:fldCharType="separate"/>
          </w:r>
          <w:r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  <w:t>8252</w:t>
          </w:r>
          <w:r w:rsidRPr="00454196"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  <w:fldChar w:fldCharType="end"/>
          </w:r>
        </w:p>
      </w:tc>
      <w:tc>
        <w:tcPr>
          <w:tcW w:w="3402" w:type="dxa"/>
          <w:shd w:val="clear" w:color="auto" w:fill="auto"/>
        </w:tcPr>
        <w:p w14:paraId="5F1F09F2" w14:textId="77777777" w:rsidR="009B68FD" w:rsidRPr="00454196" w:rsidRDefault="00F750EF" w:rsidP="009B68FD">
          <w:pPr>
            <w:pStyle w:val="Footer0"/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</w:pPr>
          <w:r w:rsidRPr="00454196"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  <w:t xml:space="preserve">Revision: </w:t>
          </w:r>
          <w:r w:rsidRPr="00454196"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  <w:fldChar w:fldCharType="begin"/>
          </w:r>
          <w:r w:rsidRPr="00454196"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  <w:instrText xml:space="preserve"> DOCPROPERTY rox_Revision \* MERGEFORMAT </w:instrText>
          </w:r>
          <w:r w:rsidRPr="00454196"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  <w:fldChar w:fldCharType="separate"/>
          </w:r>
          <w:r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  <w:t>001/02.2021</w:t>
          </w:r>
          <w:r w:rsidRPr="00454196"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  <w:fldChar w:fldCharType="end"/>
          </w:r>
        </w:p>
      </w:tc>
      <w:tc>
        <w:tcPr>
          <w:tcW w:w="2058" w:type="dxa"/>
          <w:shd w:val="clear" w:color="auto" w:fill="auto"/>
        </w:tcPr>
        <w:p w14:paraId="44CD764F" w14:textId="6B255979" w:rsidR="009B68FD" w:rsidRPr="00454196" w:rsidRDefault="00F750EF" w:rsidP="009B68FD">
          <w:pPr>
            <w:pStyle w:val="Footer0"/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</w:pPr>
          <w:r w:rsidRPr="00454196"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  <w:t xml:space="preserve">Gültig ab: </w:t>
          </w:r>
          <w:r w:rsidR="00AB0F69"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  <w:t>01.2022</w:t>
          </w:r>
          <w:r w:rsidRPr="00454196"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  <w:fldChar w:fldCharType="begin"/>
          </w:r>
          <w:r w:rsidRPr="00454196"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  <w:instrText xml:space="preserve"> DOCPROPERTY rox_step_freigabe_d \* MERGEFORMAT </w:instrText>
          </w:r>
          <w:r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  <w:fldChar w:fldCharType="separate"/>
          </w:r>
          <w:r w:rsidRPr="00454196"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  <w:fldChar w:fldCharType="end"/>
          </w:r>
        </w:p>
      </w:tc>
      <w:tc>
        <w:tcPr>
          <w:tcW w:w="2477" w:type="dxa"/>
          <w:shd w:val="clear" w:color="auto" w:fill="auto"/>
        </w:tcPr>
        <w:p w14:paraId="19409609" w14:textId="77777777" w:rsidR="009B68FD" w:rsidRPr="00454196" w:rsidRDefault="00F750EF" w:rsidP="009B68FD">
          <w:pPr>
            <w:pStyle w:val="Footer0"/>
            <w:jc w:val="right"/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</w:pPr>
          <w:r w:rsidRPr="00454196"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  <w:t xml:space="preserve">Seite </w:t>
          </w:r>
          <w:r w:rsidRPr="00454196"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  <w:fldChar w:fldCharType="begin"/>
          </w:r>
          <w:r w:rsidRPr="00454196"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  <w:instrText xml:space="preserve"> PAGE </w:instrText>
          </w:r>
          <w:r w:rsidRPr="00454196"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  <w:fldChar w:fldCharType="separate"/>
          </w:r>
          <w:r w:rsidRPr="00454196"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  <w:t>1</w:t>
          </w:r>
          <w:r w:rsidRPr="00454196"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  <w:fldChar w:fldCharType="end"/>
          </w:r>
          <w:r w:rsidRPr="00454196"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  <w:t xml:space="preserve"> von </w:t>
          </w:r>
          <w:r w:rsidRPr="00454196"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  <w:fldChar w:fldCharType="begin"/>
          </w:r>
          <w:r w:rsidRPr="00454196"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  <w:instrText xml:space="preserve"> NUMPAGES </w:instrText>
          </w:r>
          <w:r w:rsidRPr="00454196"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  <w:fldChar w:fldCharType="separate"/>
          </w:r>
          <w:r w:rsidRPr="00454196"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  <w:t>1</w:t>
          </w:r>
          <w:r w:rsidRPr="00454196">
            <w:rPr>
              <w:rFonts w:eastAsia="Times New Roman" w:cstheme="minorHAnsi"/>
              <w:color w:val="2B3C90"/>
              <w:sz w:val="14"/>
              <w:szCs w:val="14"/>
              <w:lang w:eastAsia="de-DE"/>
            </w:rPr>
            <w:fldChar w:fldCharType="end"/>
          </w:r>
        </w:p>
      </w:tc>
    </w:tr>
  </w:tbl>
  <w:p w14:paraId="7137B64A" w14:textId="77777777" w:rsidR="00FD226D" w:rsidRDefault="00FD226D" w:rsidP="009B68FD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B8782" w14:textId="77777777" w:rsidR="006514FA" w:rsidRDefault="006514FA">
      <w:r>
        <w:separator/>
      </w:r>
    </w:p>
  </w:footnote>
  <w:footnote w:type="continuationSeparator" w:id="0">
    <w:p w14:paraId="051F8D93" w14:textId="77777777" w:rsidR="006514FA" w:rsidRDefault="00651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AC12" w14:textId="4D726165" w:rsidR="00B977FD" w:rsidRDefault="00AB0F69" w:rsidP="00FD226D">
    <w:pPr>
      <w:pStyle w:val="Kopfzeile"/>
      <w:jc w:val="center"/>
    </w:pPr>
    <w:r>
      <w:rPr>
        <w:noProof/>
      </w:rPr>
      <w:drawing>
        <wp:inline distT="0" distB="0" distL="0" distR="0" wp14:anchorId="35B52CF2" wp14:editId="10C77690">
          <wp:extent cx="2278380" cy="685800"/>
          <wp:effectExtent l="0" t="0" r="762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257" cy="691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6078"/>
    <w:multiLevelType w:val="hybridMultilevel"/>
    <w:tmpl w:val="70D0508E"/>
    <w:lvl w:ilvl="0" w:tplc="5198B4F8">
      <w:start w:val="46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5BE10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E49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6F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A4A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FC5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A4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209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E63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85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ox_step_bearbeiter" w:val="Pauly, Andrea - 15.02.2021 15:43:44"/>
    <w:docVar w:name="rox_step_freigeber" w:val="Drescher, Hannelore - 17.02.2021 17:06:16"/>
    <w:docVar w:name="rox_step_pruefer" w:val="Kurzer, Laura - 17.02.2021 16:59:36"/>
  </w:docVars>
  <w:rsids>
    <w:rsidRoot w:val="00AE7B30"/>
    <w:rsid w:val="00015BB2"/>
    <w:rsid w:val="00063907"/>
    <w:rsid w:val="00073FF5"/>
    <w:rsid w:val="00082C53"/>
    <w:rsid w:val="000926CA"/>
    <w:rsid w:val="000A0421"/>
    <w:rsid w:val="000A44EC"/>
    <w:rsid w:val="00170EF5"/>
    <w:rsid w:val="001925D2"/>
    <w:rsid w:val="001B5830"/>
    <w:rsid w:val="001C70AD"/>
    <w:rsid w:val="001D1C8E"/>
    <w:rsid w:val="002033D7"/>
    <w:rsid w:val="002228C5"/>
    <w:rsid w:val="002440E7"/>
    <w:rsid w:val="00254826"/>
    <w:rsid w:val="002823D2"/>
    <w:rsid w:val="002855E9"/>
    <w:rsid w:val="00291502"/>
    <w:rsid w:val="002A39D0"/>
    <w:rsid w:val="002B52E5"/>
    <w:rsid w:val="002C5A29"/>
    <w:rsid w:val="002F65A5"/>
    <w:rsid w:val="00341C9D"/>
    <w:rsid w:val="00357837"/>
    <w:rsid w:val="0036097C"/>
    <w:rsid w:val="003709AC"/>
    <w:rsid w:val="00376403"/>
    <w:rsid w:val="00391361"/>
    <w:rsid w:val="003A28F7"/>
    <w:rsid w:val="003B4B77"/>
    <w:rsid w:val="003E442E"/>
    <w:rsid w:val="00436B9F"/>
    <w:rsid w:val="00454196"/>
    <w:rsid w:val="004A20BB"/>
    <w:rsid w:val="004B6435"/>
    <w:rsid w:val="004D3A17"/>
    <w:rsid w:val="004E6476"/>
    <w:rsid w:val="005370D5"/>
    <w:rsid w:val="006215A1"/>
    <w:rsid w:val="00641F85"/>
    <w:rsid w:val="00647FE0"/>
    <w:rsid w:val="006514FA"/>
    <w:rsid w:val="0068691E"/>
    <w:rsid w:val="006C6CAC"/>
    <w:rsid w:val="006D1786"/>
    <w:rsid w:val="006D46C9"/>
    <w:rsid w:val="00716B02"/>
    <w:rsid w:val="00723F94"/>
    <w:rsid w:val="00773031"/>
    <w:rsid w:val="007874B4"/>
    <w:rsid w:val="007A4A0B"/>
    <w:rsid w:val="0080018B"/>
    <w:rsid w:val="00855CA2"/>
    <w:rsid w:val="00856010"/>
    <w:rsid w:val="00872D5A"/>
    <w:rsid w:val="008817E1"/>
    <w:rsid w:val="008A3B8D"/>
    <w:rsid w:val="008E44AC"/>
    <w:rsid w:val="008F50EA"/>
    <w:rsid w:val="00905518"/>
    <w:rsid w:val="0090718E"/>
    <w:rsid w:val="0094254D"/>
    <w:rsid w:val="00980ACF"/>
    <w:rsid w:val="009B68FD"/>
    <w:rsid w:val="00A3091D"/>
    <w:rsid w:val="00A94F2E"/>
    <w:rsid w:val="00AA1C7B"/>
    <w:rsid w:val="00AB0F69"/>
    <w:rsid w:val="00AD4455"/>
    <w:rsid w:val="00AE7B30"/>
    <w:rsid w:val="00B27870"/>
    <w:rsid w:val="00B52AB6"/>
    <w:rsid w:val="00B977FD"/>
    <w:rsid w:val="00BE1F6B"/>
    <w:rsid w:val="00C2451A"/>
    <w:rsid w:val="00C66F20"/>
    <w:rsid w:val="00CA2BDB"/>
    <w:rsid w:val="00CD650E"/>
    <w:rsid w:val="00D51488"/>
    <w:rsid w:val="00D84B02"/>
    <w:rsid w:val="00D93F04"/>
    <w:rsid w:val="00DD0AB9"/>
    <w:rsid w:val="00E305B3"/>
    <w:rsid w:val="00E310C0"/>
    <w:rsid w:val="00E31ED2"/>
    <w:rsid w:val="00E369F4"/>
    <w:rsid w:val="00E45F7F"/>
    <w:rsid w:val="00E62A4D"/>
    <w:rsid w:val="00E63F05"/>
    <w:rsid w:val="00E74C9E"/>
    <w:rsid w:val="00EE68DD"/>
    <w:rsid w:val="00F153E8"/>
    <w:rsid w:val="00F15C86"/>
    <w:rsid w:val="00F750EF"/>
    <w:rsid w:val="00FD226D"/>
    <w:rsid w:val="00FD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5D80"/>
  <w15:chartTrackingRefBased/>
  <w15:docId w15:val="{C9E8490F-B16A-42FC-B5D4-C734BF8E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7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AE7B30"/>
    <w:pPr>
      <w:keepNext/>
      <w:outlineLvl w:val="1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AE7B30"/>
    <w:rPr>
      <w:rFonts w:ascii="Arial" w:eastAsia="Times New Roman" w:hAnsi="Arial" w:cs="Times New Roman"/>
      <w:b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AE7B30"/>
    <w:rPr>
      <w:color w:val="0563C1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AE7B30"/>
    <w:rPr>
      <w:color w:val="2B579A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1C7B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94254D"/>
    <w:pPr>
      <w:spacing w:before="100" w:beforeAutospacing="1" w:after="100" w:afterAutospacing="1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977F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77F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977F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77F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ooter0">
    <w:name w:val="Footer_0"/>
    <w:basedOn w:val="Standard"/>
    <w:link w:val="FuzeileZchn0"/>
    <w:uiPriority w:val="99"/>
    <w:unhideWhenUsed/>
    <w:rsid w:val="00FD22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0">
    <w:name w:val="Fußzeile Zchn_0"/>
    <w:basedOn w:val="Absatz-Standardschriftart"/>
    <w:link w:val="Footer0"/>
    <w:uiPriority w:val="99"/>
    <w:rsid w:val="00FD226D"/>
  </w:style>
  <w:style w:type="table" w:customStyle="1" w:styleId="TableGrid0">
    <w:name w:val="Table Grid_0"/>
    <w:basedOn w:val="NormaleTabelle"/>
    <w:uiPriority w:val="39"/>
    <w:unhideWhenUsed/>
    <w:rsid w:val="00FD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6097C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meldung-AAK@dano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.nutricia-milupa.DE@dano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1.2.2.2.2. FORM Dienstherrengenehmigung Frankfurt</dc:title>
  <dc:creator>Andrea Thiel</dc:creator>
  <dc:description>Antikorruptionsschreiben, Anti-Korruption, Antikorruptionsbescheinigung, Dienstherrengenehmigung, Anmeldung, Teilnehmeranmeldung, Rückmeldung, handschriftlich ausfüllen</dc:description>
  <cp:lastModifiedBy>LANDAUER Angela</cp:lastModifiedBy>
  <cp:revision>2</cp:revision>
  <cp:lastPrinted>2019-02-18T09:25:00Z</cp:lastPrinted>
  <dcterms:created xsi:type="dcterms:W3CDTF">2023-06-06T09:13:00Z</dcterms:created>
  <dcterms:modified xsi:type="dcterms:W3CDTF">2023-06-06T09:13:00Z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Description">
    <vt:lpwstr>Antikorruptionsschreiben, Anti-Korruption, Antikorruptionsbescheinigung, Dienstherrengenehmigung, Anmeldung, Teilnehmeranmeldun</vt:lpwstr>
  </property>
  <property fmtid="{D5CDD505-2E9C-101B-9397-08002B2CF9AE}" pid="3" name="rox_Description_2">
    <vt:lpwstr>g, Rückmeldung, handschriftlich ausfüllen</vt:lpwstr>
  </property>
  <property fmtid="{D5CDD505-2E9C-101B-9397-08002B2CF9AE}" pid="4" name="rox_DocPath">
    <vt:lpwstr>Dokumente/Nutricia Milupa/03 Prozesse DACH/PRO 1 Marktbearbeitung/PRO 1.2 Marketing/PRO 1.2.2 Marketing Services/PRO 1.2.2.2 Ve</vt:lpwstr>
  </property>
  <property fmtid="{D5CDD505-2E9C-101B-9397-08002B2CF9AE}" pid="5" name="rox_DocPath_2">
    <vt:lpwstr>ranstaltungsmanagement DACH/1.2.2.2.2 PRO Veranstaltungsplanung für HCPs durch interne Akademien_Symposien/1.2.2.2.2 Formulare/</vt:lpwstr>
  </property>
  <property fmtid="{D5CDD505-2E9C-101B-9397-08002B2CF9AE}" pid="6" name="rox_DocPath_3">
    <vt:lpwstr>Vorlagen Veranstaltungsplanung für HCPs /1.2.2.2.2 Vorlage Dienstherrengenehmigung_Anti-Korruption/</vt:lpwstr>
  </property>
  <property fmtid="{D5CDD505-2E9C-101B-9397-08002B2CF9AE}" pid="7" name="rox_DocType">
    <vt:lpwstr>Formulare/Vorlagen</vt:lpwstr>
  </property>
  <property fmtid="{D5CDD505-2E9C-101B-9397-08002B2CF9AE}" pid="8" name="rox_Dokumentenart">
    <vt:lpwstr/>
  </property>
  <property fmtid="{D5CDD505-2E9C-101B-9397-08002B2CF9AE}" pid="9" name="rox_FileName">
    <vt:lpwstr>1.2.2.2.2. FORM Dienstherrengenehmigung Frankfurt_NutMil.docx</vt:lpwstr>
  </property>
  <property fmtid="{D5CDD505-2E9C-101B-9397-08002B2CF9AE}" pid="10" name="rox_Geltungsbereich">
    <vt:lpwstr/>
  </property>
  <property fmtid="{D5CDD505-2E9C-101B-9397-08002B2CF9AE}" pid="11" name="rox_ID">
    <vt:lpwstr>8252</vt:lpwstr>
  </property>
  <property fmtid="{D5CDD505-2E9C-101B-9397-08002B2CF9AE}" pid="12" name="rox_ISO">
    <vt:lpwstr/>
  </property>
  <property fmtid="{D5CDD505-2E9C-101B-9397-08002B2CF9AE}" pid="13" name="rox_Meta">
    <vt:lpwstr>22</vt:lpwstr>
  </property>
  <property fmtid="{D5CDD505-2E9C-101B-9397-08002B2CF9AE}" pid="14" name="rox_Meta0">
    <vt:lpwstr>&lt;fields&gt;&lt;Field id="rox_Size" caption="Dateigröße" orderid="13" /&gt;&lt;Field id="rox_ID" caption="ID" orderid="30" /&gt;&lt;Field id="rox_</vt:lpwstr>
  </property>
  <property fmtid="{D5CDD505-2E9C-101B-9397-08002B2CF9AE}" pid="15" name="rox_Meta1">
    <vt:lpwstr>Title" caption="Titel" orderid="1" /&gt;&lt;Field id="rox_Status" caption="Status" orderid="3" /&gt;&lt;Field id="rox_Revision" caption="Re</vt:lpwstr>
  </property>
  <property fmtid="{D5CDD505-2E9C-101B-9397-08002B2CF9AE}" pid="16" name="rox_Meta10">
    <vt:lpwstr>g abgeschlossen am" orderid="18" /&gt;&lt;Field id="rox_step_bearbeitung_u" caption="Bearbeitung abgeschlossen durch" orderid="19" /&gt;</vt:lpwstr>
  </property>
  <property fmtid="{D5CDD505-2E9C-101B-9397-08002B2CF9AE}" pid="17" name="rox_Meta11">
    <vt:lpwstr>&lt;Field id="rox_step_bearbeiter" caption="Bearbeiter (alle)" type="roleconcat" orderid="20"&gt;Pauly, Andrea - 15.02.2021 15:43:44&lt;</vt:lpwstr>
  </property>
  <property fmtid="{D5CDD505-2E9C-101B-9397-08002B2CF9AE}" pid="18" name="rox_Meta12">
    <vt:lpwstr>/Field&gt;&lt;Field id="rox_step_pruefung_d" caption="Prüfung abgeschlossen am" orderid="21" /&gt;&lt;Field id="rox_step_pruefung_u" captio</vt:lpwstr>
  </property>
  <property fmtid="{D5CDD505-2E9C-101B-9397-08002B2CF9AE}" pid="19" name="rox_Meta13">
    <vt:lpwstr>n="Prüfung abgeschlossen durch" orderid="22" /&gt;&lt;Field id="rox_step_pruefer" caption="Prüfer (alle)" type="roleconcat" orderid="</vt:lpwstr>
  </property>
  <property fmtid="{D5CDD505-2E9C-101B-9397-08002B2CF9AE}" pid="20" name="rox_Meta14">
    <vt:lpwstr>23"&gt;Kurzer, Laura - 17.02.2021 16:59:36&lt;/Field&gt;&lt;Field id="rox_step_freigabe_d" caption="Freigabe abgeschlossen am" orderid="24</vt:lpwstr>
  </property>
  <property fmtid="{D5CDD505-2E9C-101B-9397-08002B2CF9AE}" pid="21" name="rox_Meta15">
    <vt:lpwstr>" /&gt;&lt;Field id="rox_step_freigabe_u" caption="Freigabe abgeschlossen durch" orderid="25" /&gt;&lt;Field id="rox_step_freigeber" captio</vt:lpwstr>
  </property>
  <property fmtid="{D5CDD505-2E9C-101B-9397-08002B2CF9AE}" pid="22" name="rox_Meta16">
    <vt:lpwstr>n="Freigeber (alle)" type="roleconcat" orderid="26"&gt;Drescher, Hannelore - 17.02.2021 17:06:16&lt;/Field&gt;&lt;Field id="rox_ReferencesT</vt:lpwstr>
  </property>
  <property fmtid="{D5CDD505-2E9C-101B-9397-08002B2CF9AE}" pid="23" name="rox_Meta17">
    <vt:lpwstr>o" caption="Referenzen auf" type="RefTo" url="https://danone.roxtra.com/Roxtra/" colcount="1" orderid="36" /&gt;&lt;GlobalFieldHandle</vt:lpwstr>
  </property>
  <property fmtid="{D5CDD505-2E9C-101B-9397-08002B2CF9AE}" pid="24" name="rox_Meta18">
    <vt:lpwstr>r url="https://danone.roxtra.com/Roxtra//doc/DownloadGlobalFieldHandler.ashx?token=eyJhbGciOiJIUzI1NiIsImtpZCI6IjNlMjk3MDA2LTMw</vt:lpwstr>
  </property>
  <property fmtid="{D5CDD505-2E9C-101B-9397-08002B2CF9AE}" pid="25" name="rox_Meta19">
    <vt:lpwstr>MmUtNGI4Ni05MTUxLTc3YWYzOWRhYjg0MyIsInR5cCI6IkpXVCJ9.eyJVc2VySUQiOiIxMDIiLCJyZXF1ZXN0ZWRCeUNsaWVudElEIjoiM2UyOTcwMDYtMzAyZS00Yj</vt:lpwstr>
  </property>
  <property fmtid="{D5CDD505-2E9C-101B-9397-08002B2CF9AE}" pid="26" name="rox_Meta2">
    <vt:lpwstr>vision" orderid="4" /&gt;&lt;Field id="rox_Description" caption="Suchkriterien" orderid="5" /&gt;&lt;Field id="rox_Description_2" caption="</vt:lpwstr>
  </property>
  <property fmtid="{D5CDD505-2E9C-101B-9397-08002B2CF9AE}" pid="27" name="rox_Meta20">
    <vt:lpwstr>g2LTkxNTEtNzdhZjM5ZGFiODQzIiwibmJmIjoxNjc0NjM3ODcwLCJleHAiOjE2NzQ2NDE0NzAsImlhdCI6MTY3NDYzNzg3MCwiaXNzIjoicm9YdHJhIn0.vq2IxZEjW</vt:lpwstr>
  </property>
  <property fmtid="{D5CDD505-2E9C-101B-9397-08002B2CF9AE}" pid="28" name="rox_Meta21">
    <vt:lpwstr>UFgp_756x8cm5GgsR3YdoStgPDC2ePXvYY" /&gt;&lt;/fields&gt;</vt:lpwstr>
  </property>
  <property fmtid="{D5CDD505-2E9C-101B-9397-08002B2CF9AE}" pid="29" name="rox_Meta3">
    <vt:lpwstr>Suchkriterien_2" orderid="31" /&gt;&lt;Field id="rox_DocType" caption="Dokumententyp" orderid="12" /&gt;&lt;Field id="rox_UpdatedBy" captio</vt:lpwstr>
  </property>
  <property fmtid="{D5CDD505-2E9C-101B-9397-08002B2CF9AE}" pid="30" name="rox_Meta4">
    <vt:lpwstr>n="Geändert durch" orderid="17" /&gt;&lt;Field id="rox_UpdatedAt" caption="Geändert am" orderid="16" /&gt;&lt;Field id="rox_DocPath" captio</vt:lpwstr>
  </property>
  <property fmtid="{D5CDD505-2E9C-101B-9397-08002B2CF9AE}" pid="31" name="rox_Meta5">
    <vt:lpwstr>n="Pfad" orderid="32" /&gt;&lt;Field id="rox_DocPath_2" caption="Pfad_2" orderid="33" /&gt;&lt;Field id="rox_DocPath_3" caption="Pfad_3" or</vt:lpwstr>
  </property>
  <property fmtid="{D5CDD505-2E9C-101B-9397-08002B2CF9AE}" pid="32" name="rox_Meta6">
    <vt:lpwstr>derid="34" /&gt;&lt;Field id="rox_ParentDocTitle" caption="Ordner" orderid="35" /&gt;&lt;Field id="rox_FileName" caption="Dateiname" orderi</vt:lpwstr>
  </property>
  <property fmtid="{D5CDD505-2E9C-101B-9397-08002B2CF9AE}" pid="33" name="rox_Meta7">
    <vt:lpwstr>d="2" /&gt;&lt;Field id="rox_Geltungsbereich" caption="Geltungsbereich" orderid="6" /&gt;&lt;Field id="rox_Dokumentenart" caption="Dokument</vt:lpwstr>
  </property>
  <property fmtid="{D5CDD505-2E9C-101B-9397-08002B2CF9AE}" pid="34" name="rox_Meta8">
    <vt:lpwstr>enart" orderid="7" /&gt;&lt;Field id="rox_ISO" caption="ISO:9001" orderid="8" /&gt;&lt;Field id="rox_NORM" caption="Norm:13485" orderid="9</vt:lpwstr>
  </property>
  <property fmtid="{D5CDD505-2E9C-101B-9397-08002B2CF9AE}" pid="35" name="rox_Meta9">
    <vt:lpwstr>" /&gt;&lt;Field id="rox_Wiedervorlage" caption="Wiedervorlage" orderid="10" /&gt;&lt;Field id="rox_step_bearbeitung_d" caption="Bearbeitun</vt:lpwstr>
  </property>
  <property fmtid="{D5CDD505-2E9C-101B-9397-08002B2CF9AE}" pid="36" name="rox_NORM">
    <vt:lpwstr/>
  </property>
  <property fmtid="{D5CDD505-2E9C-101B-9397-08002B2CF9AE}" pid="37" name="rox_ParentDocTitle">
    <vt:lpwstr>1.2.2.2.2 Vorlage Dienstherrengenehmigung_Anti-Korruption</vt:lpwstr>
  </property>
  <property fmtid="{D5CDD505-2E9C-101B-9397-08002B2CF9AE}" pid="38" name="rox_ReferencesTo">
    <vt:lpwstr>...</vt:lpwstr>
  </property>
  <property fmtid="{D5CDD505-2E9C-101B-9397-08002B2CF9AE}" pid="39" name="rox_Revision">
    <vt:lpwstr>001/02.2021</vt:lpwstr>
  </property>
  <property fmtid="{D5CDD505-2E9C-101B-9397-08002B2CF9AE}" pid="40" name="rox_Size">
    <vt:lpwstr>60753</vt:lpwstr>
  </property>
  <property fmtid="{D5CDD505-2E9C-101B-9397-08002B2CF9AE}" pid="41" name="rox_Status">
    <vt:lpwstr>freigegeben</vt:lpwstr>
  </property>
  <property fmtid="{D5CDD505-2E9C-101B-9397-08002B2CF9AE}" pid="42" name="rox_step_bearbeiter">
    <vt:lpwstr>Pauly, Andrea...</vt:lpwstr>
  </property>
  <property fmtid="{D5CDD505-2E9C-101B-9397-08002B2CF9AE}" pid="43" name="rox_step_bearbeitung_d">
    <vt:lpwstr>15.02.2021</vt:lpwstr>
  </property>
  <property fmtid="{D5CDD505-2E9C-101B-9397-08002B2CF9AE}" pid="44" name="rox_step_bearbeitung_u">
    <vt:lpwstr>Pauly, Andrea</vt:lpwstr>
  </property>
  <property fmtid="{D5CDD505-2E9C-101B-9397-08002B2CF9AE}" pid="45" name="rox_step_freigabe_d">
    <vt:lpwstr>17.02.2021</vt:lpwstr>
  </property>
  <property fmtid="{D5CDD505-2E9C-101B-9397-08002B2CF9AE}" pid="46" name="rox_step_freigabe_u">
    <vt:lpwstr>Drescher, Hannelore</vt:lpwstr>
  </property>
  <property fmtid="{D5CDD505-2E9C-101B-9397-08002B2CF9AE}" pid="47" name="rox_step_freigeber">
    <vt:lpwstr>Drescher, Hannelore...</vt:lpwstr>
  </property>
  <property fmtid="{D5CDD505-2E9C-101B-9397-08002B2CF9AE}" pid="48" name="rox_step_pruefer">
    <vt:lpwstr>Kurzer, Laura...</vt:lpwstr>
  </property>
  <property fmtid="{D5CDD505-2E9C-101B-9397-08002B2CF9AE}" pid="49" name="rox_step_pruefung_d">
    <vt:lpwstr>17.02.2021</vt:lpwstr>
  </property>
  <property fmtid="{D5CDD505-2E9C-101B-9397-08002B2CF9AE}" pid="50" name="rox_step_pruefung_u">
    <vt:lpwstr>Kurzer, Laura</vt:lpwstr>
  </property>
  <property fmtid="{D5CDD505-2E9C-101B-9397-08002B2CF9AE}" pid="51" name="rox_Title">
    <vt:lpwstr>1.2.2.2.2. FORM Dienstherrengenehmigung Frankfurt</vt:lpwstr>
  </property>
  <property fmtid="{D5CDD505-2E9C-101B-9397-08002B2CF9AE}" pid="52" name="rox_UpdatedAt">
    <vt:lpwstr>15.02.2021</vt:lpwstr>
  </property>
  <property fmtid="{D5CDD505-2E9C-101B-9397-08002B2CF9AE}" pid="53" name="rox_UpdatedBy">
    <vt:lpwstr>PAULY, Andrea</vt:lpwstr>
  </property>
  <property fmtid="{D5CDD505-2E9C-101B-9397-08002B2CF9AE}" pid="54" name="rox_Wiedervorlage">
    <vt:lpwstr>17.03.2023</vt:lpwstr>
  </property>
</Properties>
</file>